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D06F" w14:textId="77777777" w:rsidR="00C03BFC" w:rsidRPr="00C03BFC" w:rsidRDefault="00E27A01" w:rsidP="008554AF">
      <w:pPr>
        <w:jc w:val="center"/>
        <w:rPr>
          <w:rFonts w:asciiTheme="majorHAnsi" w:hAnsiTheme="majorHAnsi" w:cstheme="majorHAnsi"/>
          <w:b/>
          <w:bCs/>
          <w:sz w:val="28"/>
          <w:szCs w:val="28"/>
        </w:rPr>
      </w:pPr>
      <w:r w:rsidRPr="008554AF">
        <w:rPr>
          <w:rFonts w:asciiTheme="majorHAnsi" w:hAnsiTheme="majorHAnsi" w:cstheme="majorHAnsi"/>
          <w:b/>
          <w:bCs/>
          <w:sz w:val="32"/>
          <w:szCs w:val="32"/>
        </w:rPr>
        <w:t>I</w:t>
      </w:r>
      <w:r w:rsidRPr="008554AF">
        <w:rPr>
          <w:rFonts w:asciiTheme="majorHAnsi" w:hAnsiTheme="majorHAnsi" w:cstheme="majorHAnsi"/>
          <w:b/>
          <w:bCs/>
          <w:sz w:val="28"/>
          <w:szCs w:val="28"/>
        </w:rPr>
        <w:t xml:space="preserve">NFORMED </w:t>
      </w:r>
      <w:r w:rsidRPr="008554AF">
        <w:rPr>
          <w:rFonts w:asciiTheme="majorHAnsi" w:hAnsiTheme="majorHAnsi" w:cstheme="majorHAnsi"/>
          <w:b/>
          <w:bCs/>
          <w:sz w:val="32"/>
          <w:szCs w:val="32"/>
        </w:rPr>
        <w:t>C</w:t>
      </w:r>
      <w:r w:rsidRPr="008554AF">
        <w:rPr>
          <w:rFonts w:asciiTheme="majorHAnsi" w:hAnsiTheme="majorHAnsi" w:cstheme="majorHAnsi"/>
          <w:b/>
          <w:bCs/>
          <w:sz w:val="28"/>
          <w:szCs w:val="28"/>
        </w:rPr>
        <w:t xml:space="preserve">ONSENT </w:t>
      </w:r>
      <w:r w:rsidRPr="008554AF">
        <w:rPr>
          <w:rFonts w:asciiTheme="majorHAnsi" w:hAnsiTheme="majorHAnsi" w:cstheme="majorHAnsi"/>
          <w:b/>
          <w:bCs/>
          <w:sz w:val="32"/>
          <w:szCs w:val="32"/>
        </w:rPr>
        <w:t>A</w:t>
      </w:r>
      <w:r w:rsidRPr="008554AF">
        <w:rPr>
          <w:rFonts w:asciiTheme="majorHAnsi" w:hAnsiTheme="majorHAnsi" w:cstheme="majorHAnsi"/>
          <w:b/>
          <w:bCs/>
          <w:sz w:val="28"/>
          <w:szCs w:val="28"/>
        </w:rPr>
        <w:t xml:space="preserve">BOUT </w:t>
      </w:r>
      <w:r w:rsidRPr="008554AF">
        <w:rPr>
          <w:rFonts w:asciiTheme="majorHAnsi" w:hAnsiTheme="majorHAnsi" w:cstheme="majorHAnsi"/>
          <w:b/>
          <w:bCs/>
          <w:sz w:val="32"/>
          <w:szCs w:val="32"/>
        </w:rPr>
        <w:t>C</w:t>
      </w:r>
      <w:r w:rsidRPr="008554AF">
        <w:rPr>
          <w:rFonts w:asciiTheme="majorHAnsi" w:hAnsiTheme="majorHAnsi" w:cstheme="majorHAnsi"/>
          <w:b/>
          <w:bCs/>
          <w:sz w:val="28"/>
          <w:szCs w:val="28"/>
        </w:rPr>
        <w:t>OVID</w:t>
      </w:r>
      <w:r>
        <w:rPr>
          <w:rFonts w:asciiTheme="majorHAnsi" w:hAnsiTheme="majorHAnsi" w:cstheme="majorHAnsi"/>
          <w:b/>
          <w:bCs/>
          <w:sz w:val="28"/>
          <w:szCs w:val="28"/>
        </w:rPr>
        <w:t>-</w:t>
      </w:r>
      <w:r w:rsidRPr="008554AF">
        <w:rPr>
          <w:rFonts w:asciiTheme="majorHAnsi" w:hAnsiTheme="majorHAnsi" w:cstheme="majorHAnsi"/>
          <w:b/>
          <w:bCs/>
          <w:sz w:val="28"/>
          <w:szCs w:val="28"/>
        </w:rPr>
        <w:t xml:space="preserve">19 </w:t>
      </w:r>
      <w:r w:rsidRPr="008554AF">
        <w:rPr>
          <w:rFonts w:asciiTheme="majorHAnsi" w:hAnsiTheme="majorHAnsi" w:cstheme="majorHAnsi"/>
          <w:b/>
          <w:bCs/>
          <w:sz w:val="32"/>
          <w:szCs w:val="32"/>
        </w:rPr>
        <w:t>R</w:t>
      </w:r>
      <w:r w:rsidRPr="008554AF">
        <w:rPr>
          <w:rFonts w:asciiTheme="majorHAnsi" w:hAnsiTheme="majorHAnsi" w:cstheme="majorHAnsi"/>
          <w:b/>
          <w:bCs/>
          <w:sz w:val="28"/>
          <w:szCs w:val="28"/>
        </w:rPr>
        <w:t>ISK</w:t>
      </w:r>
    </w:p>
    <w:p w14:paraId="0DC7D070" w14:textId="0E7E5AB2" w:rsidR="00C03BFC" w:rsidRPr="00C03BFC" w:rsidRDefault="00D02760" w:rsidP="00C03BFC">
      <w:r>
        <w:t>__________________________________________________________________________________</w:t>
      </w:r>
    </w:p>
    <w:p w14:paraId="22F2E1F9" w14:textId="77777777" w:rsidR="00D02760" w:rsidRDefault="00D02760" w:rsidP="00C03BFC"/>
    <w:p w14:paraId="0DC7D071" w14:textId="143D3E19" w:rsidR="00C03BFC" w:rsidRPr="00D02760" w:rsidRDefault="00E27A01" w:rsidP="00C03BFC">
      <w:pPr>
        <w:rPr>
          <w:rFonts w:cstheme="minorHAnsi"/>
          <w:b/>
          <w:bCs/>
        </w:rPr>
      </w:pPr>
      <w:r w:rsidRPr="00D02760">
        <w:rPr>
          <w:rFonts w:cstheme="minorHAnsi"/>
        </w:rPr>
        <w:t xml:space="preserve">Patient </w:t>
      </w:r>
      <w:r w:rsidR="00877525">
        <w:rPr>
          <w:rFonts w:cstheme="minorHAnsi"/>
        </w:rPr>
        <w:t xml:space="preserve">Full </w:t>
      </w:r>
      <w:r w:rsidRPr="00D02760">
        <w:rPr>
          <w:rFonts w:cstheme="minorHAnsi"/>
        </w:rPr>
        <w:t xml:space="preserve">name: </w:t>
      </w:r>
    </w:p>
    <w:p w14:paraId="0DC7D072" w14:textId="0C83F57D" w:rsidR="00C03BFC" w:rsidRPr="00D02760" w:rsidRDefault="00E27A01" w:rsidP="00C03BFC">
      <w:pPr>
        <w:rPr>
          <w:rFonts w:cstheme="minorHAnsi"/>
          <w:b/>
          <w:bCs/>
        </w:rPr>
      </w:pPr>
      <w:r w:rsidRPr="00D02760">
        <w:rPr>
          <w:rFonts w:cstheme="minorHAnsi"/>
        </w:rPr>
        <w:t xml:space="preserve">Date of birth: </w:t>
      </w:r>
    </w:p>
    <w:p w14:paraId="0DC7D073" w14:textId="3D6D7CED" w:rsidR="00C03BFC" w:rsidRPr="00D02760" w:rsidRDefault="00E27A01" w:rsidP="00C03BFC">
      <w:pPr>
        <w:rPr>
          <w:rFonts w:cstheme="minorHAnsi"/>
        </w:rPr>
      </w:pPr>
      <w:r w:rsidRPr="00D02760">
        <w:rPr>
          <w:rFonts w:cstheme="minorHAnsi"/>
        </w:rPr>
        <w:t xml:space="preserve">Address: </w:t>
      </w:r>
    </w:p>
    <w:p w14:paraId="32090F93" w14:textId="77056C26" w:rsidR="00BC2128" w:rsidRPr="00D02760" w:rsidRDefault="00E27A01" w:rsidP="00C03BFC">
      <w:pPr>
        <w:rPr>
          <w:rFonts w:cstheme="minorHAnsi"/>
        </w:rPr>
      </w:pPr>
      <w:r w:rsidRPr="00D02760">
        <w:rPr>
          <w:rFonts w:cstheme="minorHAnsi"/>
        </w:rPr>
        <w:t xml:space="preserve">Clinic details: </w:t>
      </w:r>
      <w:r w:rsidRPr="00D02760">
        <w:rPr>
          <w:rFonts w:cstheme="minorHAnsi"/>
          <w:b/>
          <w:bCs/>
          <w:color w:val="000000"/>
        </w:rPr>
        <w:t>MACS CLINIC, Unit 3 Wilmington Close Watford WD18 0AF</w:t>
      </w:r>
    </w:p>
    <w:p w14:paraId="0DC7D076" w14:textId="69D60636" w:rsidR="00C03BFC" w:rsidRDefault="00E27A01" w:rsidP="00C03BFC">
      <w:proofErr w:type="gramStart"/>
      <w:r w:rsidRPr="00C03BFC">
        <w:t xml:space="preserve">I </w:t>
      </w:r>
      <w:r w:rsidR="00BC2128" w:rsidRPr="00877525">
        <w:rPr>
          <w:color w:val="E7E6E6" w:themeColor="background2"/>
        </w:rPr>
        <w:t>,</w:t>
      </w:r>
      <w:proofErr w:type="gramEnd"/>
      <w:r w:rsidR="00BC2128" w:rsidRPr="00877525">
        <w:rPr>
          <w:color w:val="E7E6E6" w:themeColor="background2"/>
        </w:rPr>
        <w:t xml:space="preserve"> </w:t>
      </w:r>
      <w:r w:rsidR="00BC2128" w:rsidRPr="00877525">
        <w:rPr>
          <w:rFonts w:cstheme="minorHAnsi"/>
          <w:b/>
          <w:bCs/>
          <w:color w:val="E7E6E6" w:themeColor="background2"/>
          <w:shd w:val="clear" w:color="auto" w:fill="FFFFFF"/>
        </w:rPr>
        <w:t>[</w:t>
      </w:r>
      <w:proofErr w:type="spellStart"/>
      <w:r w:rsidR="00BC2128" w:rsidRPr="00877525">
        <w:rPr>
          <w:rFonts w:cstheme="minorHAnsi"/>
          <w:b/>
          <w:bCs/>
          <w:color w:val="E7E6E6" w:themeColor="background2"/>
          <w:shd w:val="clear" w:color="auto" w:fill="FFFFFF"/>
        </w:rPr>
        <w:t>PatientName</w:t>
      </w:r>
      <w:proofErr w:type="spellEnd"/>
      <w:r w:rsidR="00BC2128" w:rsidRPr="00877525">
        <w:rPr>
          <w:rFonts w:cstheme="minorHAnsi"/>
          <w:b/>
          <w:bCs/>
          <w:color w:val="E7E6E6" w:themeColor="background2"/>
          <w:shd w:val="clear" w:color="auto" w:fill="FFFFFF"/>
        </w:rPr>
        <w:t>]</w:t>
      </w:r>
      <w:r w:rsidRPr="00877525">
        <w:rPr>
          <w:color w:val="E7E6E6" w:themeColor="background2"/>
        </w:rPr>
        <w:t xml:space="preserve"> </w:t>
      </w:r>
      <w:r w:rsidR="00BC2128">
        <w:t xml:space="preserve">, </w:t>
      </w:r>
      <w:r w:rsidRPr="00C03BFC">
        <w:t>understand and accept the following. I have been given time to consider the information within this document and give my consent to undergo surgery considering the risks of COVID-19.</w:t>
      </w:r>
    </w:p>
    <w:p w14:paraId="52B942BF" w14:textId="77777777" w:rsidR="00BC2128" w:rsidRPr="00C03BFC" w:rsidRDefault="00BC2128" w:rsidP="00C03BFC"/>
    <w:p w14:paraId="0DC7D077" w14:textId="6B730F40" w:rsidR="00C03BFC" w:rsidRPr="00C03BFC" w:rsidRDefault="00E27A01" w:rsidP="00C03BFC">
      <w:r w:rsidRPr="00C03BFC">
        <w:t>INITIALS:</w:t>
      </w:r>
      <w:r w:rsidR="00BC2128">
        <w:t xml:space="preserve"> ___________________</w:t>
      </w:r>
    </w:p>
    <w:p w14:paraId="0DC7D078" w14:textId="77777777" w:rsidR="00C03BFC" w:rsidRPr="00C03BFC" w:rsidRDefault="00E27A01" w:rsidP="00C03BFC">
      <w:pPr>
        <w:numPr>
          <w:ilvl w:val="0"/>
          <w:numId w:val="1"/>
        </w:numPr>
      </w:pPr>
      <w:r w:rsidRPr="00C03BFC">
        <w:t>I understand, from my surgeon and clinic, that I am undergoing an elective surgical procedure through my own choice.</w:t>
      </w:r>
    </w:p>
    <w:p w14:paraId="0DC7D079" w14:textId="77777777" w:rsidR="00C03BFC" w:rsidRPr="00C03BFC" w:rsidRDefault="00E27A01" w:rsidP="00C03BFC">
      <w:pPr>
        <w:numPr>
          <w:ilvl w:val="0"/>
          <w:numId w:val="1"/>
        </w:numPr>
      </w:pPr>
      <w:r w:rsidRPr="00C03BFC">
        <w:t xml:space="preserve">I understand that COVID-19 is an infectious disease that has been declared a worldwide pandemic by the World Health Organisation and is associated with death in some people. </w:t>
      </w:r>
    </w:p>
    <w:p w14:paraId="0DC7D07A" w14:textId="77777777" w:rsidR="00C03BFC" w:rsidRPr="00C03BFC" w:rsidRDefault="00E27A01" w:rsidP="00C03BFC">
      <w:pPr>
        <w:numPr>
          <w:ilvl w:val="0"/>
          <w:numId w:val="1"/>
        </w:numPr>
      </w:pPr>
      <w:r w:rsidRPr="00C03BFC">
        <w:t>I understand there is a risk that I can catch COVID-19 before, during or after the time of surgery</w:t>
      </w:r>
    </w:p>
    <w:p w14:paraId="0DC7D07B" w14:textId="77777777" w:rsidR="00C03BFC" w:rsidRPr="00C03BFC" w:rsidRDefault="00E27A01" w:rsidP="00C03BFC">
      <w:pPr>
        <w:numPr>
          <w:ilvl w:val="0"/>
          <w:numId w:val="1"/>
        </w:numPr>
      </w:pPr>
      <w:r w:rsidRPr="00C03BFC">
        <w:t>If I suffer from COVID-19 I accept that it can be impossible to determine the contagious source of the disease</w:t>
      </w:r>
    </w:p>
    <w:p w14:paraId="0DC7D07C" w14:textId="77777777" w:rsidR="00C03BFC" w:rsidRPr="00C03BFC" w:rsidRDefault="00E27A01" w:rsidP="00C03BFC">
      <w:pPr>
        <w:numPr>
          <w:ilvl w:val="0"/>
          <w:numId w:val="1"/>
        </w:numPr>
      </w:pPr>
      <w:r w:rsidRPr="00C03BFC">
        <w:t xml:space="preserve">I understand that even if I have been tested for Coronavirus and received a negative test, the results in some cases fail to detect the virus. I also accept I can contract COVID-19 after a test has been performed. </w:t>
      </w:r>
    </w:p>
    <w:p w14:paraId="0DC7D07D" w14:textId="7D8F9BD6" w:rsidR="00C03BFC" w:rsidRDefault="00E27A01" w:rsidP="00C03BFC">
      <w:pPr>
        <w:numPr>
          <w:ilvl w:val="0"/>
          <w:numId w:val="1"/>
        </w:numPr>
      </w:pPr>
      <w:r w:rsidRPr="00C03BFC">
        <w:t>I understand that if I suffer from COVID-19 after surgery, there might be a higher risk of death and suffering from the disease</w:t>
      </w:r>
    </w:p>
    <w:p w14:paraId="095A575B" w14:textId="77777777" w:rsidR="00BC2128" w:rsidRPr="00C03BFC" w:rsidRDefault="00BC2128" w:rsidP="00BC2128"/>
    <w:p w14:paraId="0DC7D07E" w14:textId="77777777" w:rsidR="00C03BFC" w:rsidRPr="00C03BFC" w:rsidRDefault="00E27A01" w:rsidP="00C03BFC">
      <w:pPr>
        <w:numPr>
          <w:ilvl w:val="0"/>
          <w:numId w:val="1"/>
        </w:numPr>
      </w:pPr>
      <w:r w:rsidRPr="00C03BFC">
        <w:t xml:space="preserve">I understand that contracting COVID-19 may result in the </w:t>
      </w:r>
      <w:proofErr w:type="gramStart"/>
      <w:r w:rsidRPr="00C03BFC">
        <w:t>following;</w:t>
      </w:r>
      <w:proofErr w:type="gramEnd"/>
      <w:r w:rsidRPr="00C03BFC">
        <w:t xml:space="preserve"> extended quarantine/self-isolation, additional tests, hospitalisation that may require medical therapy, intensive care </w:t>
      </w:r>
      <w:r w:rsidRPr="00C03BFC">
        <w:lastRenderedPageBreak/>
        <w:t>therapy, intubation/ventilator support, increased complications for the treatment I am having, and other potential complications associated with COVID-19 treatment.</w:t>
      </w:r>
    </w:p>
    <w:p w14:paraId="0DC7D07F" w14:textId="77777777" w:rsidR="00C03BFC" w:rsidRPr="00C03BFC" w:rsidRDefault="00E27A01" w:rsidP="00C03BFC">
      <w:pPr>
        <w:numPr>
          <w:ilvl w:val="0"/>
          <w:numId w:val="1"/>
        </w:numPr>
      </w:pPr>
      <w:r w:rsidRPr="00C03BFC">
        <w:t xml:space="preserve">I understand that COVID-19 is a new disease and there may be additional risks that are currently unknown and that it is not possible to quantify the risk of complications right now. </w:t>
      </w:r>
    </w:p>
    <w:p w14:paraId="0DC7D080" w14:textId="77777777" w:rsidR="00C03BFC" w:rsidRPr="00C03BFC" w:rsidRDefault="00E27A01" w:rsidP="00C03BFC">
      <w:pPr>
        <w:numPr>
          <w:ilvl w:val="0"/>
          <w:numId w:val="1"/>
        </w:numPr>
      </w:pPr>
      <w:r w:rsidRPr="00C03BFC">
        <w:t xml:space="preserve">I have been given the option to defer my treatment to a later date, I have been given the option to cancel my treatment and I would like to proceed with my desired treatment in full knowledge of the risks in this consent form. </w:t>
      </w:r>
    </w:p>
    <w:p w14:paraId="0DC7D081" w14:textId="77777777" w:rsidR="00C03BFC" w:rsidRPr="00C03BFC" w:rsidRDefault="00E27A01" w:rsidP="00C03BFC">
      <w:pPr>
        <w:numPr>
          <w:ilvl w:val="0"/>
          <w:numId w:val="1"/>
        </w:numPr>
      </w:pPr>
      <w:r w:rsidRPr="00C03BFC">
        <w:t>I agree that if I develop symptoms, have contact with anyone or have been tested for coronavirus then I will inform my surgeon.</w:t>
      </w:r>
    </w:p>
    <w:p w14:paraId="0DC7D082" w14:textId="77777777" w:rsidR="00C03BFC" w:rsidRPr="00C03BFC" w:rsidRDefault="00E27A01" w:rsidP="00C03BFC">
      <w:pPr>
        <w:numPr>
          <w:ilvl w:val="0"/>
          <w:numId w:val="1"/>
        </w:numPr>
      </w:pPr>
      <w:r w:rsidRPr="00C03BFC">
        <w:t xml:space="preserve">I agree that if I develop COVID-19 and suffer consequences there will be no financial compensation for COVID related complications or consequences </w:t>
      </w:r>
    </w:p>
    <w:p w14:paraId="0DC7D083" w14:textId="77777777" w:rsidR="00C03BFC" w:rsidRDefault="00E27A01" w:rsidP="00C03BFC">
      <w:pPr>
        <w:numPr>
          <w:ilvl w:val="0"/>
          <w:numId w:val="1"/>
        </w:numPr>
      </w:pPr>
      <w:r w:rsidRPr="00C03BFC">
        <w:t>I agree that if I develop COVID-19 I will be treated within the NHS in an appropriate setting</w:t>
      </w:r>
    </w:p>
    <w:p w14:paraId="0DC7D084" w14:textId="71632363" w:rsidR="00C03BFC" w:rsidRDefault="00C03BFC" w:rsidP="00C03BFC">
      <w:pPr>
        <w:ind w:left="360"/>
      </w:pPr>
    </w:p>
    <w:p w14:paraId="03518C6C" w14:textId="6A84BDA9" w:rsidR="00BC2128" w:rsidRDefault="00BC2128" w:rsidP="00C03BFC">
      <w:pPr>
        <w:ind w:left="360"/>
      </w:pPr>
    </w:p>
    <w:p w14:paraId="016CDF9B" w14:textId="48CAF44E" w:rsidR="00BC2128" w:rsidRDefault="00BC2128" w:rsidP="00C03BFC">
      <w:pPr>
        <w:ind w:left="360"/>
      </w:pPr>
    </w:p>
    <w:p w14:paraId="2D0B3A9E" w14:textId="4C1AD8A2" w:rsidR="00BC2128" w:rsidRDefault="00BC2128" w:rsidP="00C03BFC">
      <w:pPr>
        <w:ind w:left="360"/>
      </w:pPr>
    </w:p>
    <w:p w14:paraId="3CF5982B" w14:textId="77777777" w:rsidR="0046666C" w:rsidRPr="00C03BFC" w:rsidRDefault="0046666C" w:rsidP="00C03BFC">
      <w:pPr>
        <w:ind w:left="360"/>
      </w:pPr>
    </w:p>
    <w:p w14:paraId="0DC7D085" w14:textId="4DECCD53" w:rsidR="00C03BFC" w:rsidRDefault="00C03BFC" w:rsidP="00C03BFC"/>
    <w:p w14:paraId="108DBCED" w14:textId="2895866C" w:rsidR="00CD13E3" w:rsidRDefault="00CD13E3" w:rsidP="00C03BFC"/>
    <w:p w14:paraId="0B52AB2A" w14:textId="7D7D1A22" w:rsidR="00CD13E3" w:rsidRDefault="00CD13E3" w:rsidP="00C03BFC"/>
    <w:p w14:paraId="43608D2D" w14:textId="6A14D6E1" w:rsidR="00CD13E3" w:rsidRDefault="00CD13E3" w:rsidP="00C03BFC"/>
    <w:p w14:paraId="3C846648" w14:textId="3E54AB41" w:rsidR="00CD13E3" w:rsidRDefault="00CD13E3" w:rsidP="00C03BFC"/>
    <w:p w14:paraId="513AA0F2" w14:textId="77777777" w:rsidR="00CD13E3" w:rsidRPr="00C03BFC" w:rsidRDefault="00CD13E3" w:rsidP="00C03BFC"/>
    <w:p w14:paraId="0F201077" w14:textId="77777777" w:rsidR="00D02760" w:rsidRDefault="00D02760" w:rsidP="00D02760"/>
    <w:p w14:paraId="3CD1D09D" w14:textId="77777777" w:rsidR="00D02760" w:rsidRDefault="00D02760" w:rsidP="00D02760">
      <w:pPr>
        <w:jc w:val="center"/>
        <w:rPr>
          <w:rStyle w:val="Emphasis"/>
          <w:b/>
          <w:bCs/>
          <w:sz w:val="32"/>
          <w:szCs w:val="32"/>
        </w:rPr>
      </w:pPr>
    </w:p>
    <w:p w14:paraId="3300496C" w14:textId="77777777" w:rsidR="00D02760" w:rsidRDefault="00D02760" w:rsidP="00D02760">
      <w:pPr>
        <w:jc w:val="center"/>
        <w:rPr>
          <w:rStyle w:val="Emphasis"/>
          <w:b/>
          <w:bCs/>
          <w:sz w:val="32"/>
          <w:szCs w:val="32"/>
        </w:rPr>
      </w:pPr>
    </w:p>
    <w:p w14:paraId="0DC7D092" w14:textId="583CE3E9" w:rsidR="00C00144" w:rsidRPr="00F748AE" w:rsidRDefault="00E27A01" w:rsidP="00D02760">
      <w:pPr>
        <w:jc w:val="center"/>
        <w:rPr>
          <w:rFonts w:ascii="Calibri Light" w:hAnsi="Calibri Light" w:cs="Calibri Light"/>
          <w:i/>
          <w:iCs/>
          <w:sz w:val="28"/>
          <w:szCs w:val="28"/>
        </w:rPr>
      </w:pPr>
      <w:r w:rsidRPr="00F748AE">
        <w:rPr>
          <w:rStyle w:val="Emphasis"/>
          <w:b/>
          <w:bCs/>
          <w:sz w:val="32"/>
          <w:szCs w:val="32"/>
        </w:rPr>
        <w:lastRenderedPageBreak/>
        <w:t>A</w:t>
      </w:r>
      <w:r w:rsidRPr="00F748AE">
        <w:rPr>
          <w:rStyle w:val="Emphasis"/>
          <w:b/>
          <w:bCs/>
          <w:sz w:val="28"/>
          <w:szCs w:val="28"/>
        </w:rPr>
        <w:t xml:space="preserve">DDITIONAL </w:t>
      </w:r>
      <w:r w:rsidRPr="00F748AE">
        <w:rPr>
          <w:rStyle w:val="Emphasis"/>
          <w:b/>
          <w:bCs/>
          <w:sz w:val="32"/>
          <w:szCs w:val="32"/>
        </w:rPr>
        <w:t>P</w:t>
      </w:r>
      <w:r w:rsidRPr="00F748AE">
        <w:rPr>
          <w:rStyle w:val="Emphasis"/>
          <w:b/>
          <w:bCs/>
          <w:sz w:val="28"/>
          <w:szCs w:val="28"/>
        </w:rPr>
        <w:t xml:space="preserve">OST </w:t>
      </w:r>
      <w:r w:rsidRPr="00F748AE">
        <w:rPr>
          <w:rStyle w:val="Emphasis"/>
          <w:b/>
          <w:bCs/>
          <w:sz w:val="32"/>
          <w:szCs w:val="32"/>
        </w:rPr>
        <w:t>O</w:t>
      </w:r>
      <w:r w:rsidRPr="00F748AE">
        <w:rPr>
          <w:rStyle w:val="Emphasis"/>
          <w:b/>
          <w:bCs/>
          <w:sz w:val="28"/>
          <w:szCs w:val="28"/>
        </w:rPr>
        <w:t xml:space="preserve">PERATIVE </w:t>
      </w:r>
      <w:r w:rsidRPr="00F748AE">
        <w:rPr>
          <w:rStyle w:val="Emphasis"/>
          <w:b/>
          <w:bCs/>
          <w:sz w:val="32"/>
          <w:szCs w:val="32"/>
        </w:rPr>
        <w:t>I</w:t>
      </w:r>
      <w:r w:rsidRPr="00F748AE">
        <w:rPr>
          <w:rStyle w:val="Emphasis"/>
          <w:b/>
          <w:bCs/>
          <w:sz w:val="28"/>
          <w:szCs w:val="28"/>
        </w:rPr>
        <w:t>NSTRUCTIONS</w:t>
      </w:r>
    </w:p>
    <w:p w14:paraId="0DC7D093" w14:textId="37AA1B0F" w:rsidR="00C00144" w:rsidRPr="00E72548" w:rsidRDefault="00D02760" w:rsidP="00C00144">
      <w:pPr>
        <w:rPr>
          <w:sz w:val="20"/>
          <w:szCs w:val="20"/>
        </w:rPr>
      </w:pPr>
      <w:r>
        <w:t>__________________________________________________________________________________</w:t>
      </w:r>
    </w:p>
    <w:p w14:paraId="0DC7D094" w14:textId="77777777" w:rsidR="00C00144" w:rsidRPr="00E72548" w:rsidRDefault="00E27A01" w:rsidP="00C00144">
      <w:pPr>
        <w:rPr>
          <w:b/>
          <w:bCs/>
          <w:sz w:val="20"/>
          <w:szCs w:val="20"/>
          <w:u w:val="single"/>
        </w:rPr>
      </w:pPr>
      <w:r w:rsidRPr="00E72548">
        <w:rPr>
          <w:b/>
          <w:bCs/>
          <w:sz w:val="20"/>
          <w:szCs w:val="20"/>
          <w:u w:val="single"/>
        </w:rPr>
        <w:t>COVID-19 post-operative instructions for patients:</w:t>
      </w:r>
    </w:p>
    <w:p w14:paraId="0DC7D096" w14:textId="5FBBCDBD" w:rsidR="00C00144" w:rsidRPr="00E72548" w:rsidRDefault="00E27A01" w:rsidP="00C00144">
      <w:pPr>
        <w:rPr>
          <w:sz w:val="20"/>
          <w:szCs w:val="20"/>
        </w:rPr>
      </w:pPr>
      <w:proofErr w:type="gramStart"/>
      <w:r w:rsidRPr="00E72548">
        <w:rPr>
          <w:sz w:val="20"/>
          <w:szCs w:val="20"/>
        </w:rPr>
        <w:t>In order to</w:t>
      </w:r>
      <w:proofErr w:type="gramEnd"/>
      <w:r w:rsidRPr="00E72548">
        <w:rPr>
          <w:sz w:val="20"/>
          <w:szCs w:val="20"/>
        </w:rPr>
        <w:t xml:space="preserve"> protect you and the people who surround you after surgery, we have developed these guidelines for your post-operative recovery. The rules to follow are the same as those during lockdown, but there are some extras specific to your recent surgery. You should follow these instructions for two weeks after your surgery. </w:t>
      </w:r>
    </w:p>
    <w:p w14:paraId="0DC7D097" w14:textId="77777777" w:rsidR="00C00144" w:rsidRPr="00E72548" w:rsidRDefault="00E27A01" w:rsidP="00C00144">
      <w:pPr>
        <w:rPr>
          <w:b/>
          <w:bCs/>
          <w:sz w:val="20"/>
          <w:szCs w:val="20"/>
          <w:u w:val="single"/>
        </w:rPr>
      </w:pPr>
      <w:proofErr w:type="gramStart"/>
      <w:r w:rsidRPr="00E72548">
        <w:rPr>
          <w:b/>
          <w:bCs/>
          <w:sz w:val="20"/>
          <w:szCs w:val="20"/>
          <w:u w:val="single"/>
        </w:rPr>
        <w:t>Do’s</w:t>
      </w:r>
      <w:proofErr w:type="gramEnd"/>
      <w:r w:rsidRPr="00E72548">
        <w:rPr>
          <w:b/>
          <w:bCs/>
          <w:sz w:val="20"/>
          <w:szCs w:val="20"/>
          <w:u w:val="single"/>
        </w:rPr>
        <w:t xml:space="preserve"> and Don’ts:</w:t>
      </w:r>
    </w:p>
    <w:p w14:paraId="0DC7D098" w14:textId="77777777" w:rsidR="00C00144" w:rsidRPr="00E72548" w:rsidRDefault="00E27A01" w:rsidP="00C00144">
      <w:pPr>
        <w:rPr>
          <w:sz w:val="20"/>
          <w:szCs w:val="20"/>
        </w:rPr>
      </w:pPr>
      <w:r w:rsidRPr="00E72548">
        <w:rPr>
          <w:sz w:val="20"/>
          <w:szCs w:val="20"/>
        </w:rPr>
        <w:t>Do’s – please try and do the following</w:t>
      </w:r>
    </w:p>
    <w:p w14:paraId="0DC7D099" w14:textId="77777777" w:rsidR="00C00144" w:rsidRPr="00E72548" w:rsidRDefault="00E27A01" w:rsidP="00C00144">
      <w:pPr>
        <w:rPr>
          <w:sz w:val="20"/>
          <w:szCs w:val="20"/>
        </w:rPr>
      </w:pPr>
      <w:r w:rsidRPr="00E72548">
        <w:rPr>
          <w:sz w:val="20"/>
          <w:szCs w:val="20"/>
        </w:rPr>
        <w:t>Do maintain government guidelines of social isolation even if lockdown is over</w:t>
      </w:r>
    </w:p>
    <w:p w14:paraId="0DC7D09A" w14:textId="77777777" w:rsidR="00C00144" w:rsidRPr="00E72548" w:rsidRDefault="00E27A01" w:rsidP="00C00144">
      <w:pPr>
        <w:rPr>
          <w:sz w:val="20"/>
          <w:szCs w:val="20"/>
        </w:rPr>
      </w:pPr>
      <w:r w:rsidRPr="00E72548">
        <w:rPr>
          <w:sz w:val="20"/>
          <w:szCs w:val="20"/>
        </w:rPr>
        <w:t>If you have had a rhinoplasty, do use nasal saline washouts on a regular basis</w:t>
      </w:r>
    </w:p>
    <w:p w14:paraId="0DC7D09B" w14:textId="77777777" w:rsidR="00C00144" w:rsidRPr="00E72548" w:rsidRDefault="00E27A01" w:rsidP="00C00144">
      <w:pPr>
        <w:rPr>
          <w:sz w:val="20"/>
          <w:szCs w:val="20"/>
        </w:rPr>
      </w:pPr>
      <w:r w:rsidRPr="00E72548">
        <w:rPr>
          <w:sz w:val="20"/>
          <w:szCs w:val="20"/>
        </w:rPr>
        <w:t>If you need to sneeze or cough, then do so into your elbow or into a tissue which you should dispose of immediately</w:t>
      </w:r>
    </w:p>
    <w:p w14:paraId="0DC7D09C" w14:textId="77777777" w:rsidR="00C00144" w:rsidRPr="00E72548" w:rsidRDefault="00E27A01" w:rsidP="00C00144">
      <w:pPr>
        <w:rPr>
          <w:sz w:val="20"/>
          <w:szCs w:val="20"/>
        </w:rPr>
      </w:pPr>
      <w:r w:rsidRPr="00E72548">
        <w:rPr>
          <w:sz w:val="20"/>
          <w:szCs w:val="20"/>
        </w:rPr>
        <w:t>If you start getting symptoms of a viral infection, consider calling 111 or your GP to inform them and socially isolate from others around you</w:t>
      </w:r>
    </w:p>
    <w:p w14:paraId="0DC7D09E" w14:textId="54C33457" w:rsidR="00C00144" w:rsidRPr="00E72548" w:rsidRDefault="00E27A01" w:rsidP="00C00144">
      <w:pPr>
        <w:rPr>
          <w:sz w:val="20"/>
          <w:szCs w:val="20"/>
        </w:rPr>
      </w:pPr>
      <w:r w:rsidRPr="00E72548">
        <w:rPr>
          <w:sz w:val="20"/>
          <w:szCs w:val="20"/>
        </w:rPr>
        <w:t>Wear a face mask to protect yourself and others around you</w:t>
      </w:r>
    </w:p>
    <w:p w14:paraId="0DC7D09F" w14:textId="77777777" w:rsidR="00C00144" w:rsidRPr="00E72548" w:rsidRDefault="00E27A01" w:rsidP="00C00144">
      <w:pPr>
        <w:rPr>
          <w:b/>
          <w:bCs/>
          <w:sz w:val="20"/>
          <w:szCs w:val="20"/>
          <w:u w:val="single"/>
        </w:rPr>
      </w:pPr>
      <w:r w:rsidRPr="00E72548">
        <w:rPr>
          <w:b/>
          <w:bCs/>
          <w:sz w:val="20"/>
          <w:szCs w:val="20"/>
          <w:u w:val="single"/>
        </w:rPr>
        <w:t>Don</w:t>
      </w:r>
      <w:r>
        <w:rPr>
          <w:b/>
          <w:bCs/>
          <w:sz w:val="20"/>
          <w:szCs w:val="20"/>
          <w:u w:val="single"/>
        </w:rPr>
        <w:t>’</w:t>
      </w:r>
      <w:r w:rsidRPr="00E72548">
        <w:rPr>
          <w:b/>
          <w:bCs/>
          <w:sz w:val="20"/>
          <w:szCs w:val="20"/>
          <w:u w:val="single"/>
        </w:rPr>
        <w:t>ts – you should avoid the following activities:</w:t>
      </w:r>
    </w:p>
    <w:p w14:paraId="0DC7D0A0" w14:textId="77777777" w:rsidR="00C00144" w:rsidRPr="00E72548" w:rsidRDefault="00E27A01" w:rsidP="00C00144">
      <w:pPr>
        <w:rPr>
          <w:sz w:val="20"/>
          <w:szCs w:val="20"/>
        </w:rPr>
      </w:pPr>
      <w:r w:rsidRPr="00E72548">
        <w:rPr>
          <w:sz w:val="20"/>
          <w:szCs w:val="20"/>
        </w:rPr>
        <w:t>Avoid visitors unless they need to make an essential visit</w:t>
      </w:r>
    </w:p>
    <w:p w14:paraId="0DC7D0A1" w14:textId="77777777" w:rsidR="00C00144" w:rsidRPr="00E72548" w:rsidRDefault="00E27A01" w:rsidP="00C00144">
      <w:pPr>
        <w:rPr>
          <w:sz w:val="20"/>
          <w:szCs w:val="20"/>
        </w:rPr>
      </w:pPr>
      <w:r w:rsidRPr="00E72548">
        <w:rPr>
          <w:sz w:val="20"/>
          <w:szCs w:val="20"/>
        </w:rPr>
        <w:t>Avoid going out for two weeks unless you need to go on an essential journey</w:t>
      </w:r>
    </w:p>
    <w:p w14:paraId="0DC7D0A2" w14:textId="77777777" w:rsidR="00C00144" w:rsidRPr="00E72548" w:rsidRDefault="00E27A01" w:rsidP="00C00144">
      <w:pPr>
        <w:rPr>
          <w:sz w:val="20"/>
          <w:szCs w:val="20"/>
        </w:rPr>
      </w:pPr>
      <w:r w:rsidRPr="00E72548">
        <w:rPr>
          <w:sz w:val="20"/>
          <w:szCs w:val="20"/>
        </w:rPr>
        <w:t>Avoid contact and meeting with anyone who has recently suffered a viral illness</w:t>
      </w:r>
    </w:p>
    <w:p w14:paraId="0DC7D0A3" w14:textId="77777777" w:rsidR="00C00144" w:rsidRPr="00E72548" w:rsidRDefault="00E27A01" w:rsidP="00C00144">
      <w:pPr>
        <w:rPr>
          <w:sz w:val="20"/>
          <w:szCs w:val="20"/>
        </w:rPr>
      </w:pPr>
      <w:r w:rsidRPr="00E72548">
        <w:rPr>
          <w:sz w:val="20"/>
          <w:szCs w:val="20"/>
        </w:rPr>
        <w:t>Avoid contact with anyone who has been in contact with large numbers of people</w:t>
      </w:r>
    </w:p>
    <w:p w14:paraId="0DC7D0A5" w14:textId="77777777" w:rsidR="00C00144" w:rsidRPr="00E72548" w:rsidRDefault="00E27A01" w:rsidP="00C00144">
      <w:pPr>
        <w:spacing w:after="120"/>
        <w:rPr>
          <w:rStyle w:val="Strong"/>
          <w:rFonts w:cstheme="minorHAnsi"/>
          <w:sz w:val="20"/>
          <w:szCs w:val="20"/>
        </w:rPr>
      </w:pPr>
      <w:r w:rsidRPr="00E72548">
        <w:rPr>
          <w:rStyle w:val="Strong"/>
          <w:rFonts w:cstheme="minorHAnsi"/>
          <w:sz w:val="20"/>
          <w:szCs w:val="20"/>
        </w:rPr>
        <w:t>Please do not hesitate to contact MACS TEAM on 0 2070 784 538 or email us on: info@macsclinic.co.uk.</w:t>
      </w:r>
    </w:p>
    <w:p w14:paraId="0DC7D0A6" w14:textId="42D0A739" w:rsidR="00C00144" w:rsidRDefault="00E27A01" w:rsidP="00C00144">
      <w:pPr>
        <w:spacing w:after="120"/>
        <w:rPr>
          <w:rStyle w:val="Strong"/>
          <w:rFonts w:cstheme="minorHAnsi"/>
          <w:sz w:val="20"/>
          <w:szCs w:val="20"/>
        </w:rPr>
      </w:pPr>
      <w:r w:rsidRPr="00E72548">
        <w:rPr>
          <w:rStyle w:val="Strong"/>
          <w:rFonts w:cstheme="minorHAnsi"/>
          <w:sz w:val="20"/>
          <w:szCs w:val="20"/>
        </w:rPr>
        <w:t xml:space="preserve">We wish you a pain free, </w:t>
      </w:r>
      <w:proofErr w:type="gramStart"/>
      <w:r w:rsidRPr="00E72548">
        <w:rPr>
          <w:rStyle w:val="Strong"/>
          <w:rFonts w:cstheme="minorHAnsi"/>
          <w:sz w:val="20"/>
          <w:szCs w:val="20"/>
        </w:rPr>
        <w:t>quick</w:t>
      </w:r>
      <w:proofErr w:type="gramEnd"/>
      <w:r w:rsidRPr="00E72548">
        <w:rPr>
          <w:rStyle w:val="Strong"/>
          <w:rFonts w:cstheme="minorHAnsi"/>
          <w:sz w:val="20"/>
          <w:szCs w:val="20"/>
        </w:rPr>
        <w:t xml:space="preserve"> and complete recovery.</w:t>
      </w:r>
    </w:p>
    <w:p w14:paraId="59AC0E32" w14:textId="77777777" w:rsidR="00533AD3" w:rsidRPr="00E72548" w:rsidRDefault="00533AD3" w:rsidP="00C00144">
      <w:pPr>
        <w:spacing w:after="120"/>
        <w:rPr>
          <w:rStyle w:val="Strong"/>
          <w:rFonts w:cstheme="minorHAnsi"/>
          <w:b w:val="0"/>
          <w:bCs w:val="0"/>
          <w:sz w:val="20"/>
          <w:szCs w:val="20"/>
        </w:rPr>
      </w:pPr>
    </w:p>
    <w:p w14:paraId="393CBB55" w14:textId="77777777" w:rsidR="00CD13E3" w:rsidRDefault="00CD13E3" w:rsidP="00D02760">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0ADA7C81" w14:textId="77777777" w:rsidR="00CD13E3" w:rsidRDefault="00CD13E3" w:rsidP="00D02760">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0CCDAD3F" w14:textId="77777777" w:rsidR="00CD13E3" w:rsidRDefault="00CD13E3" w:rsidP="00D02760">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381D8325" w14:textId="77777777" w:rsidR="00CD13E3" w:rsidRDefault="00CD13E3" w:rsidP="00D02760">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021476FD" w14:textId="77777777" w:rsidR="00EC063B" w:rsidRDefault="00EC063B" w:rsidP="00EC063B">
      <w:pPr>
        <w:jc w:val="center"/>
        <w:rPr>
          <w:rFonts w:asciiTheme="majorHAnsi" w:hAnsiTheme="majorHAnsi" w:cstheme="majorHAnsi"/>
          <w:b/>
          <w:bCs/>
          <w:sz w:val="28"/>
          <w:szCs w:val="28"/>
        </w:rPr>
      </w:pPr>
      <w:r w:rsidRPr="00B37197">
        <w:rPr>
          <w:rFonts w:asciiTheme="majorHAnsi" w:hAnsiTheme="majorHAnsi" w:cstheme="majorHAnsi"/>
          <w:b/>
          <w:bCs/>
          <w:sz w:val="32"/>
          <w:szCs w:val="32"/>
        </w:rPr>
        <w:lastRenderedPageBreak/>
        <w:t>P</w:t>
      </w:r>
      <w:r w:rsidRPr="00B37197">
        <w:rPr>
          <w:rFonts w:asciiTheme="majorHAnsi" w:hAnsiTheme="majorHAnsi" w:cstheme="majorHAnsi"/>
          <w:b/>
          <w:bCs/>
          <w:sz w:val="28"/>
          <w:szCs w:val="28"/>
        </w:rPr>
        <w:t xml:space="preserve">ATIENT’S </w:t>
      </w:r>
      <w:r w:rsidRPr="00B37197">
        <w:rPr>
          <w:rFonts w:asciiTheme="majorHAnsi" w:hAnsiTheme="majorHAnsi" w:cstheme="majorHAnsi"/>
          <w:b/>
          <w:bCs/>
          <w:sz w:val="32"/>
          <w:szCs w:val="32"/>
        </w:rPr>
        <w:t>P</w:t>
      </w:r>
      <w:r w:rsidRPr="00B37197">
        <w:rPr>
          <w:rFonts w:asciiTheme="majorHAnsi" w:hAnsiTheme="majorHAnsi" w:cstheme="majorHAnsi"/>
          <w:b/>
          <w:bCs/>
          <w:sz w:val="28"/>
          <w:szCs w:val="28"/>
        </w:rPr>
        <w:t xml:space="preserve">RE-TREATMENT </w:t>
      </w:r>
      <w:r>
        <w:rPr>
          <w:rFonts w:asciiTheme="majorHAnsi" w:hAnsiTheme="majorHAnsi" w:cstheme="majorHAnsi"/>
          <w:b/>
          <w:bCs/>
          <w:sz w:val="32"/>
          <w:szCs w:val="32"/>
        </w:rPr>
        <w:t>S</w:t>
      </w:r>
      <w:r>
        <w:rPr>
          <w:rFonts w:asciiTheme="majorHAnsi" w:hAnsiTheme="majorHAnsi" w:cstheme="majorHAnsi"/>
          <w:b/>
          <w:bCs/>
          <w:sz w:val="28"/>
          <w:szCs w:val="28"/>
        </w:rPr>
        <w:t xml:space="preserve">CREANING </w:t>
      </w:r>
      <w:r>
        <w:rPr>
          <w:rFonts w:asciiTheme="majorHAnsi" w:hAnsiTheme="majorHAnsi" w:cstheme="majorHAnsi"/>
          <w:b/>
          <w:bCs/>
          <w:sz w:val="32"/>
          <w:szCs w:val="32"/>
        </w:rPr>
        <w:t>C</w:t>
      </w:r>
      <w:r>
        <w:rPr>
          <w:rFonts w:asciiTheme="majorHAnsi" w:hAnsiTheme="majorHAnsi" w:cstheme="majorHAnsi"/>
          <w:b/>
          <w:bCs/>
          <w:sz w:val="28"/>
          <w:szCs w:val="28"/>
        </w:rPr>
        <w:t xml:space="preserve">OVID-19 </w:t>
      </w:r>
      <w:r>
        <w:rPr>
          <w:rFonts w:asciiTheme="majorHAnsi" w:hAnsiTheme="majorHAnsi" w:cstheme="majorHAnsi"/>
          <w:b/>
          <w:bCs/>
          <w:sz w:val="32"/>
          <w:szCs w:val="32"/>
        </w:rPr>
        <w:t>Q</w:t>
      </w:r>
      <w:r w:rsidRPr="00B37197">
        <w:rPr>
          <w:rFonts w:asciiTheme="majorHAnsi" w:hAnsiTheme="majorHAnsi" w:cstheme="majorHAnsi"/>
          <w:b/>
          <w:bCs/>
          <w:sz w:val="28"/>
          <w:szCs w:val="28"/>
        </w:rPr>
        <w:t>UESTIONNAIRE</w:t>
      </w:r>
    </w:p>
    <w:p w14:paraId="662566DB" w14:textId="77777777" w:rsidR="00EC063B" w:rsidRDefault="00EC063B" w:rsidP="00EC063B">
      <w:pPr>
        <w:jc w:val="center"/>
        <w:rPr>
          <w:rFonts w:asciiTheme="majorHAnsi" w:hAnsiTheme="majorHAnsi" w:cstheme="majorHAnsi"/>
          <w:b/>
          <w:bCs/>
          <w:sz w:val="28"/>
          <w:szCs w:val="28"/>
        </w:rPr>
      </w:pPr>
      <w:r>
        <w:rPr>
          <w:rFonts w:asciiTheme="majorHAnsi" w:hAnsiTheme="majorHAnsi" w:cstheme="majorHAnsi"/>
          <w:b/>
          <w:bCs/>
          <w:sz w:val="28"/>
          <w:szCs w:val="28"/>
        </w:rPr>
        <w:t>________________________________________________________________</w:t>
      </w:r>
    </w:p>
    <w:p w14:paraId="43E7BA13" w14:textId="7EA2B7E0" w:rsidR="00EC063B" w:rsidRPr="0025787C" w:rsidRDefault="00EC063B" w:rsidP="00EC063B">
      <w:r w:rsidRPr="0025787C">
        <w:t xml:space="preserve">Today’s Date: </w:t>
      </w:r>
    </w:p>
    <w:p w14:paraId="2BDA4591" w14:textId="4B114CAE" w:rsidR="00EC063B" w:rsidRPr="0025787C" w:rsidRDefault="00EC063B" w:rsidP="00EC063B">
      <w:r w:rsidRPr="0025787C">
        <w:t xml:space="preserve">Patient’s </w:t>
      </w:r>
      <w:r w:rsidR="00877525">
        <w:t xml:space="preserve">Full </w:t>
      </w:r>
      <w:r w:rsidRPr="0025787C">
        <w:t xml:space="preserve">Name: </w:t>
      </w:r>
    </w:p>
    <w:p w14:paraId="6FAB9D45" w14:textId="7A98F0B8" w:rsidR="00EC063B" w:rsidRDefault="00EC063B" w:rsidP="00EC063B">
      <w:r w:rsidRPr="0025787C">
        <w:t xml:space="preserve">Patient’s Date of Birth: </w:t>
      </w:r>
    </w:p>
    <w:p w14:paraId="25BD58DA" w14:textId="77777777" w:rsidR="00EC063B" w:rsidRPr="00B37197" w:rsidRDefault="00EC063B" w:rsidP="00EC063B"/>
    <w:p w14:paraId="6C06758A" w14:textId="77777777" w:rsidR="00EC063B" w:rsidRPr="00B37197" w:rsidRDefault="00EC063B" w:rsidP="00EC063B">
      <w:r w:rsidRPr="00B37197">
        <w:t xml:space="preserve">You are considering attending the clinic/doctor for a consultation or a procedure. We want you to be well. We are doing everything we can to keep you safe. This questionnaire is designed for the safety of you and the clinic staff. If you or we think that you have a high chance of currently being infected with coronavirus, you should delay your attendance until a safer time, and we may advise this. </w:t>
      </w:r>
    </w:p>
    <w:p w14:paraId="4ED820E0" w14:textId="77777777" w:rsidR="00EC063B" w:rsidRDefault="00EC063B" w:rsidP="00EC063B"/>
    <w:p w14:paraId="54720106" w14:textId="77777777" w:rsidR="00EC063B" w:rsidRPr="00B37197" w:rsidRDefault="00EC063B" w:rsidP="00EC063B">
      <w:r w:rsidRPr="00B37197">
        <w:t>Please answer these questions as honestly as you can</w:t>
      </w:r>
      <w:r>
        <w:t>:</w:t>
      </w:r>
    </w:p>
    <w:tbl>
      <w:tblPr>
        <w:tblStyle w:val="TableGrid"/>
        <w:tblW w:w="0" w:type="auto"/>
        <w:tblLook w:val="04A0" w:firstRow="1" w:lastRow="0" w:firstColumn="1" w:lastColumn="0" w:noHBand="0" w:noVBand="1"/>
      </w:tblPr>
      <w:tblGrid>
        <w:gridCol w:w="7366"/>
        <w:gridCol w:w="1644"/>
      </w:tblGrid>
      <w:tr w:rsidR="00EC063B" w:rsidRPr="00B37197" w14:paraId="26F4D01A" w14:textId="77777777" w:rsidTr="00FC03B4">
        <w:trPr>
          <w:trHeight w:val="851"/>
        </w:trPr>
        <w:tc>
          <w:tcPr>
            <w:tcW w:w="7366" w:type="dxa"/>
            <w:vAlign w:val="center"/>
          </w:tcPr>
          <w:p w14:paraId="349E203E" w14:textId="77777777" w:rsidR="00EC063B" w:rsidRPr="00B37197" w:rsidRDefault="00EC063B" w:rsidP="00FC03B4">
            <w:pPr>
              <w:spacing w:after="160" w:line="259" w:lineRule="auto"/>
            </w:pPr>
            <w:r w:rsidRPr="00B37197">
              <w:t>Have you been tested for coronavirus?</w:t>
            </w:r>
          </w:p>
        </w:tc>
        <w:tc>
          <w:tcPr>
            <w:tcW w:w="1644" w:type="dxa"/>
            <w:vAlign w:val="center"/>
          </w:tcPr>
          <w:p w14:paraId="3147B4EE" w14:textId="77777777" w:rsidR="00EC063B" w:rsidRPr="00B37197" w:rsidRDefault="00EC063B" w:rsidP="00FC03B4">
            <w:pPr>
              <w:spacing w:after="160" w:line="259" w:lineRule="auto"/>
            </w:pPr>
            <w:r w:rsidRPr="00B37197">
              <w:t>Y/N</w:t>
            </w:r>
          </w:p>
        </w:tc>
      </w:tr>
      <w:tr w:rsidR="00EC063B" w:rsidRPr="00B37197" w14:paraId="589FBB9C" w14:textId="77777777" w:rsidTr="00FC03B4">
        <w:trPr>
          <w:trHeight w:val="851"/>
        </w:trPr>
        <w:tc>
          <w:tcPr>
            <w:tcW w:w="7366" w:type="dxa"/>
            <w:vAlign w:val="center"/>
          </w:tcPr>
          <w:p w14:paraId="18E02D6B" w14:textId="77777777" w:rsidR="00EC063B" w:rsidRPr="00B37197" w:rsidRDefault="00EC063B" w:rsidP="00FC03B4">
            <w:pPr>
              <w:spacing w:after="160" w:line="259" w:lineRule="auto"/>
            </w:pPr>
            <w:r w:rsidRPr="00B37197">
              <w:t>Have you had a fever in the past two weeks?</w:t>
            </w:r>
          </w:p>
        </w:tc>
        <w:tc>
          <w:tcPr>
            <w:tcW w:w="1644" w:type="dxa"/>
            <w:vAlign w:val="center"/>
          </w:tcPr>
          <w:p w14:paraId="6B3B2FA5" w14:textId="77777777" w:rsidR="00EC063B" w:rsidRPr="00B37197" w:rsidRDefault="00EC063B" w:rsidP="00FC03B4">
            <w:pPr>
              <w:spacing w:after="160" w:line="259" w:lineRule="auto"/>
            </w:pPr>
            <w:r w:rsidRPr="00B37197">
              <w:t>Y/N</w:t>
            </w:r>
          </w:p>
        </w:tc>
      </w:tr>
      <w:tr w:rsidR="00EC063B" w:rsidRPr="00B37197" w14:paraId="25953FC5" w14:textId="77777777" w:rsidTr="00FC03B4">
        <w:trPr>
          <w:trHeight w:val="851"/>
        </w:trPr>
        <w:tc>
          <w:tcPr>
            <w:tcW w:w="7366" w:type="dxa"/>
            <w:vAlign w:val="center"/>
          </w:tcPr>
          <w:p w14:paraId="02ED3474" w14:textId="77777777" w:rsidR="00EC063B" w:rsidRPr="00B37197" w:rsidRDefault="00EC063B" w:rsidP="00FC03B4">
            <w:pPr>
              <w:spacing w:after="160" w:line="259" w:lineRule="auto"/>
            </w:pPr>
            <w:r w:rsidRPr="00B37197">
              <w:t>Have you had a cough in the past two weeks?</w:t>
            </w:r>
          </w:p>
        </w:tc>
        <w:tc>
          <w:tcPr>
            <w:tcW w:w="1644" w:type="dxa"/>
            <w:vAlign w:val="center"/>
          </w:tcPr>
          <w:p w14:paraId="61020561" w14:textId="77777777" w:rsidR="00EC063B" w:rsidRPr="00B37197" w:rsidRDefault="00EC063B" w:rsidP="00FC03B4">
            <w:pPr>
              <w:spacing w:after="160" w:line="259" w:lineRule="auto"/>
            </w:pPr>
            <w:r w:rsidRPr="00B37197">
              <w:t>Y/N</w:t>
            </w:r>
          </w:p>
        </w:tc>
      </w:tr>
      <w:tr w:rsidR="00EC063B" w:rsidRPr="00B37197" w14:paraId="4034BC0E" w14:textId="77777777" w:rsidTr="00FC03B4">
        <w:trPr>
          <w:trHeight w:val="851"/>
        </w:trPr>
        <w:tc>
          <w:tcPr>
            <w:tcW w:w="7366" w:type="dxa"/>
            <w:vAlign w:val="center"/>
          </w:tcPr>
          <w:p w14:paraId="69BC37C3" w14:textId="77777777" w:rsidR="00EC063B" w:rsidRPr="00B37197" w:rsidRDefault="00EC063B" w:rsidP="00FC03B4">
            <w:pPr>
              <w:spacing w:after="160" w:line="259" w:lineRule="auto"/>
            </w:pPr>
            <w:r w:rsidRPr="00B37197">
              <w:t>Have you had any other symptoms suggestive of a viral infection within the last two weeks, such as muscle pain, lethargy, diarrhoea or vomiting, or loss of smell?</w:t>
            </w:r>
          </w:p>
        </w:tc>
        <w:tc>
          <w:tcPr>
            <w:tcW w:w="1644" w:type="dxa"/>
            <w:vAlign w:val="center"/>
          </w:tcPr>
          <w:p w14:paraId="74B433D1" w14:textId="77777777" w:rsidR="00EC063B" w:rsidRPr="00B37197" w:rsidRDefault="00EC063B" w:rsidP="00FC03B4">
            <w:pPr>
              <w:spacing w:after="160" w:line="259" w:lineRule="auto"/>
            </w:pPr>
            <w:r w:rsidRPr="00B37197">
              <w:t>Y/N</w:t>
            </w:r>
          </w:p>
        </w:tc>
      </w:tr>
      <w:tr w:rsidR="00EC063B" w:rsidRPr="00B37197" w14:paraId="51A71C76" w14:textId="77777777" w:rsidTr="00FC03B4">
        <w:trPr>
          <w:trHeight w:val="851"/>
        </w:trPr>
        <w:tc>
          <w:tcPr>
            <w:tcW w:w="7366" w:type="dxa"/>
            <w:vAlign w:val="center"/>
          </w:tcPr>
          <w:p w14:paraId="421F4AEA" w14:textId="77777777" w:rsidR="00EC063B" w:rsidRPr="00B37197" w:rsidRDefault="00EC063B" w:rsidP="00FC03B4">
            <w:pPr>
              <w:spacing w:after="160" w:line="259" w:lineRule="auto"/>
            </w:pPr>
            <w:r w:rsidRPr="00B37197">
              <w:t>Have you been exposed to anyone who has had COVID-19 in the past one month?</w:t>
            </w:r>
          </w:p>
        </w:tc>
        <w:tc>
          <w:tcPr>
            <w:tcW w:w="1644" w:type="dxa"/>
            <w:vAlign w:val="center"/>
          </w:tcPr>
          <w:p w14:paraId="4589C714" w14:textId="77777777" w:rsidR="00EC063B" w:rsidRPr="00B37197" w:rsidRDefault="00EC063B" w:rsidP="00FC03B4">
            <w:pPr>
              <w:spacing w:after="160" w:line="259" w:lineRule="auto"/>
            </w:pPr>
            <w:r w:rsidRPr="00B37197">
              <w:t>Y/N</w:t>
            </w:r>
          </w:p>
        </w:tc>
      </w:tr>
      <w:tr w:rsidR="00EC063B" w:rsidRPr="00B37197" w14:paraId="387F1372" w14:textId="77777777" w:rsidTr="00FC03B4">
        <w:trPr>
          <w:trHeight w:val="851"/>
        </w:trPr>
        <w:tc>
          <w:tcPr>
            <w:tcW w:w="7366" w:type="dxa"/>
            <w:vAlign w:val="center"/>
          </w:tcPr>
          <w:p w14:paraId="12FBBEAD" w14:textId="77777777" w:rsidR="00EC063B" w:rsidRPr="00B37197" w:rsidRDefault="00EC063B" w:rsidP="00FC03B4">
            <w:pPr>
              <w:spacing w:after="160" w:line="259" w:lineRule="auto"/>
            </w:pPr>
            <w:r w:rsidRPr="00B37197">
              <w:t>Have you travelled outside the UK in the past 14 days and if so, where did you travel?</w:t>
            </w:r>
          </w:p>
        </w:tc>
        <w:tc>
          <w:tcPr>
            <w:tcW w:w="1644" w:type="dxa"/>
            <w:vAlign w:val="center"/>
          </w:tcPr>
          <w:p w14:paraId="5ECEA439" w14:textId="77777777" w:rsidR="00EC063B" w:rsidRPr="00B37197" w:rsidRDefault="00EC063B" w:rsidP="00FC03B4">
            <w:pPr>
              <w:spacing w:after="160" w:line="259" w:lineRule="auto"/>
            </w:pPr>
            <w:r w:rsidRPr="00B37197">
              <w:t>Y/N</w:t>
            </w:r>
          </w:p>
        </w:tc>
      </w:tr>
    </w:tbl>
    <w:p w14:paraId="7E19D61A" w14:textId="77777777" w:rsidR="00EC063B" w:rsidRPr="00B37197" w:rsidRDefault="00EC063B" w:rsidP="00EC063B"/>
    <w:p w14:paraId="40378D8B" w14:textId="77777777" w:rsidR="00EC063B" w:rsidRDefault="00EC063B" w:rsidP="00EC063B">
      <w:r w:rsidRPr="00B37197">
        <w:t xml:space="preserve">If you answer YES to any of these questions, we will need to contact you in advance of your attendance. </w:t>
      </w:r>
    </w:p>
    <w:p w14:paraId="2E3DEF21" w14:textId="77777777" w:rsidR="00EC063B" w:rsidRDefault="00EC063B" w:rsidP="00EC063B">
      <w:pPr>
        <w:spacing w:after="0" w:line="240" w:lineRule="auto"/>
        <w:jc w:val="center"/>
        <w:rPr>
          <w:rFonts w:ascii="Calibri Light" w:hAnsi="Calibri Light" w:cs="Calibri Light"/>
          <w:b/>
          <w:sz w:val="32"/>
          <w:szCs w:val="32"/>
        </w:rPr>
      </w:pPr>
    </w:p>
    <w:p w14:paraId="190B9278" w14:textId="77777777" w:rsidR="00EC063B" w:rsidRDefault="00EC063B" w:rsidP="00EC063B">
      <w:pPr>
        <w:spacing w:after="0" w:line="240" w:lineRule="auto"/>
        <w:jc w:val="center"/>
        <w:rPr>
          <w:rFonts w:ascii="Calibri Light" w:hAnsi="Calibri Light" w:cs="Calibri Light"/>
          <w:b/>
          <w:sz w:val="36"/>
          <w:szCs w:val="32"/>
        </w:rPr>
      </w:pPr>
      <w:r>
        <w:rPr>
          <w:rFonts w:ascii="Calibri Light" w:hAnsi="Calibri Light" w:cs="Calibri Light"/>
          <w:b/>
          <w:sz w:val="32"/>
          <w:szCs w:val="32"/>
        </w:rPr>
        <w:t>C</w:t>
      </w:r>
      <w:r>
        <w:rPr>
          <w:rFonts w:ascii="Calibri Light" w:hAnsi="Calibri Light" w:cs="Calibri Light"/>
          <w:b/>
          <w:sz w:val="28"/>
          <w:szCs w:val="28"/>
        </w:rPr>
        <w:t>LINIC</w:t>
      </w:r>
      <w:r>
        <w:rPr>
          <w:rFonts w:ascii="Calibri Light" w:hAnsi="Calibri Light" w:cs="Calibri Light"/>
          <w:b/>
          <w:sz w:val="32"/>
          <w:szCs w:val="32"/>
        </w:rPr>
        <w:t xml:space="preserve"> V</w:t>
      </w:r>
      <w:r>
        <w:rPr>
          <w:rFonts w:ascii="Calibri Light" w:hAnsi="Calibri Light" w:cs="Calibri Light"/>
          <w:b/>
          <w:sz w:val="28"/>
          <w:szCs w:val="28"/>
        </w:rPr>
        <w:t>ISIT</w:t>
      </w:r>
      <w:r>
        <w:rPr>
          <w:rFonts w:ascii="Calibri Light" w:hAnsi="Calibri Light" w:cs="Calibri Light"/>
          <w:b/>
          <w:sz w:val="32"/>
          <w:szCs w:val="32"/>
        </w:rPr>
        <w:t xml:space="preserve"> P</w:t>
      </w:r>
      <w:r>
        <w:rPr>
          <w:rFonts w:ascii="Calibri Light" w:hAnsi="Calibri Light" w:cs="Calibri Light"/>
          <w:b/>
          <w:sz w:val="28"/>
          <w:szCs w:val="28"/>
        </w:rPr>
        <w:t>ROTOCOL</w:t>
      </w:r>
    </w:p>
    <w:p w14:paraId="6BFEB206" w14:textId="77777777" w:rsidR="00EC063B" w:rsidRDefault="00EC063B" w:rsidP="00EC063B">
      <w:pPr>
        <w:spacing w:after="0" w:line="240" w:lineRule="auto"/>
        <w:rPr>
          <w:rFonts w:ascii="Calibri" w:hAnsi="Calibri" w:cs="Calibri"/>
          <w:bCs/>
          <w:sz w:val="20"/>
          <w:szCs w:val="20"/>
        </w:rPr>
      </w:pPr>
    </w:p>
    <w:p w14:paraId="2500855F" w14:textId="77777777" w:rsidR="00EC063B" w:rsidRDefault="00EC063B" w:rsidP="00EC063B">
      <w:pPr>
        <w:spacing w:after="0" w:line="240" w:lineRule="auto"/>
        <w:jc w:val="center"/>
        <w:rPr>
          <w:rFonts w:cs="Calibri"/>
          <w:bCs/>
          <w:sz w:val="20"/>
          <w:szCs w:val="20"/>
        </w:rPr>
      </w:pPr>
      <w:r>
        <w:rPr>
          <w:rFonts w:cs="Calibri"/>
          <w:bCs/>
          <w:sz w:val="20"/>
          <w:szCs w:val="20"/>
        </w:rPr>
        <w:t>__________________________________________________________________________________________</w:t>
      </w:r>
    </w:p>
    <w:p w14:paraId="20094449" w14:textId="77777777" w:rsidR="00EC063B" w:rsidRDefault="00EC063B" w:rsidP="00EC063B">
      <w:pPr>
        <w:rPr>
          <w:rFonts w:cs="Times New Roman"/>
        </w:rPr>
      </w:pPr>
    </w:p>
    <w:p w14:paraId="67FF6D8F" w14:textId="77777777" w:rsidR="002C77CB" w:rsidRPr="007B27E5" w:rsidRDefault="002C77CB" w:rsidP="002C77CB">
      <w:pPr>
        <w:spacing w:after="0" w:line="240" w:lineRule="auto"/>
        <w:jc w:val="center"/>
        <w:rPr>
          <w:rFonts w:ascii="Calibri Light" w:hAnsi="Calibri Light" w:cs="Calibri Light"/>
          <w:b/>
          <w:sz w:val="36"/>
          <w:szCs w:val="32"/>
        </w:rPr>
      </w:pPr>
      <w:r>
        <w:rPr>
          <w:rFonts w:ascii="Calibri Light" w:hAnsi="Calibri Light" w:cs="Calibri Light"/>
          <w:b/>
          <w:sz w:val="32"/>
          <w:szCs w:val="32"/>
        </w:rPr>
        <w:t>PREPARING FOR YOUR CLINIC VISIT</w:t>
      </w:r>
    </w:p>
    <w:p w14:paraId="4D1AEBBA" w14:textId="77777777" w:rsidR="002C77CB" w:rsidRDefault="002C77CB" w:rsidP="002C77CB">
      <w:pPr>
        <w:spacing w:after="0" w:line="240" w:lineRule="auto"/>
        <w:rPr>
          <w:rFonts w:cs="Calibri"/>
          <w:bCs/>
          <w:sz w:val="20"/>
          <w:szCs w:val="20"/>
        </w:rPr>
      </w:pPr>
    </w:p>
    <w:p w14:paraId="1CD2242D" w14:textId="77777777" w:rsidR="002C77CB" w:rsidRPr="00EB1CF7" w:rsidRDefault="002C77CB" w:rsidP="002C77CB">
      <w:pPr>
        <w:spacing w:after="0" w:line="240" w:lineRule="auto"/>
        <w:jc w:val="center"/>
        <w:rPr>
          <w:rFonts w:cs="Calibri"/>
          <w:bCs/>
          <w:sz w:val="20"/>
          <w:szCs w:val="20"/>
        </w:rPr>
      </w:pPr>
      <w:r>
        <w:rPr>
          <w:rFonts w:cs="Calibri"/>
          <w:bCs/>
          <w:sz w:val="20"/>
          <w:szCs w:val="20"/>
        </w:rPr>
        <w:t>______________________________________________________________________________________________________</w:t>
      </w:r>
    </w:p>
    <w:p w14:paraId="44C29183" w14:textId="77777777" w:rsidR="002C77CB" w:rsidRPr="00EB1CF7" w:rsidRDefault="002C77CB" w:rsidP="002C77CB">
      <w:pPr>
        <w:spacing w:after="0" w:line="240" w:lineRule="auto"/>
        <w:jc w:val="center"/>
        <w:rPr>
          <w:rFonts w:cs="Calibri"/>
          <w:u w:val="single"/>
        </w:rPr>
      </w:pPr>
    </w:p>
    <w:p w14:paraId="77552D25" w14:textId="008624C3" w:rsidR="002C77CB" w:rsidRPr="007A4A0B" w:rsidRDefault="002C77CB" w:rsidP="002C77CB">
      <w:pPr>
        <w:rPr>
          <w:b/>
          <w:bCs/>
        </w:rPr>
      </w:pPr>
      <w:r>
        <w:rPr>
          <w:b/>
          <w:bCs/>
        </w:rPr>
        <w:t xml:space="preserve">Thank you for booking an appointment with the MACS Clinic. We look forward to welcoming you.  At MACS Clinic we understand that our patients want to get the most out of their consultation, as well as have a safe and comfortable experience here.  Therefore, to help you prepare for your appointment, we would like to advise you that your visit will involve the following:  </w:t>
      </w:r>
    </w:p>
    <w:p w14:paraId="19B1ED7D" w14:textId="0AF31BA3" w:rsidR="002C77CB" w:rsidRPr="0005712F" w:rsidRDefault="002C77CB" w:rsidP="002C77CB">
      <w:pPr>
        <w:numPr>
          <w:ilvl w:val="0"/>
          <w:numId w:val="3"/>
        </w:numPr>
        <w:spacing w:after="0" w:line="276" w:lineRule="auto"/>
        <w:rPr>
          <w:b/>
          <w:bCs/>
        </w:rPr>
      </w:pPr>
      <w:r w:rsidRPr="006E65DE">
        <w:rPr>
          <w:b/>
          <w:bCs/>
        </w:rPr>
        <w:t xml:space="preserve">Providing </w:t>
      </w:r>
      <w:r w:rsidRPr="0005712F">
        <w:rPr>
          <w:b/>
          <w:bCs/>
        </w:rPr>
        <w:t>registration information to our administrative team (your full name, date of birth, address, GP details, phone, and email)</w:t>
      </w:r>
    </w:p>
    <w:p w14:paraId="59F0906D" w14:textId="77777777" w:rsidR="002C77CB" w:rsidRPr="0005712F" w:rsidRDefault="002C77CB" w:rsidP="002C77CB">
      <w:pPr>
        <w:numPr>
          <w:ilvl w:val="0"/>
          <w:numId w:val="3"/>
        </w:numPr>
        <w:spacing w:after="0" w:line="276" w:lineRule="auto"/>
        <w:rPr>
          <w:b/>
          <w:bCs/>
        </w:rPr>
      </w:pPr>
      <w:r w:rsidRPr="0005712F">
        <w:rPr>
          <w:b/>
          <w:bCs/>
        </w:rPr>
        <w:t xml:space="preserve">Undergoing a Photo ID Check, so please bring formal photographic identification. </w:t>
      </w:r>
    </w:p>
    <w:p w14:paraId="7CE19264" w14:textId="77777777" w:rsidR="002C77CB" w:rsidRPr="0005712F" w:rsidRDefault="002C77CB" w:rsidP="002C77CB">
      <w:pPr>
        <w:numPr>
          <w:ilvl w:val="0"/>
          <w:numId w:val="3"/>
        </w:numPr>
        <w:spacing w:after="0" w:line="276" w:lineRule="auto"/>
        <w:rPr>
          <w:b/>
          <w:bCs/>
        </w:rPr>
      </w:pPr>
      <w:r w:rsidRPr="0005712F">
        <w:rPr>
          <w:b/>
          <w:bCs/>
        </w:rPr>
        <w:t>Completing a Covid-19 pre-screening questionnaire and undergoing a temperature check.</w:t>
      </w:r>
    </w:p>
    <w:p w14:paraId="74B9FCA3" w14:textId="77777777" w:rsidR="002C77CB" w:rsidRPr="0005712F" w:rsidRDefault="002C77CB" w:rsidP="002C77CB">
      <w:pPr>
        <w:numPr>
          <w:ilvl w:val="0"/>
          <w:numId w:val="3"/>
        </w:numPr>
        <w:spacing w:after="0" w:line="276" w:lineRule="auto"/>
        <w:rPr>
          <w:b/>
          <w:bCs/>
        </w:rPr>
      </w:pPr>
      <w:r w:rsidRPr="0005712F">
        <w:rPr>
          <w:b/>
          <w:bCs/>
        </w:rPr>
        <w:t xml:space="preserve">Undergoing a height and weight check, with </w:t>
      </w:r>
      <w:r w:rsidRPr="0005712F">
        <w:rPr>
          <w:b/>
        </w:rPr>
        <w:t xml:space="preserve">a </w:t>
      </w:r>
      <w:r w:rsidRPr="0005712F">
        <w:rPr>
          <w:b/>
          <w:bCs/>
        </w:rPr>
        <w:t xml:space="preserve">staff member. You will need to remove your shoes. </w:t>
      </w:r>
    </w:p>
    <w:p w14:paraId="1E1DF23A" w14:textId="30C7CBFF" w:rsidR="002C77CB" w:rsidRPr="0005712F" w:rsidRDefault="002C77CB" w:rsidP="002C77CB">
      <w:pPr>
        <w:numPr>
          <w:ilvl w:val="0"/>
          <w:numId w:val="3"/>
        </w:numPr>
        <w:spacing w:after="0" w:line="276" w:lineRule="auto"/>
        <w:rPr>
          <w:b/>
          <w:bCs/>
        </w:rPr>
      </w:pPr>
      <w:r w:rsidRPr="0005712F">
        <w:rPr>
          <w:b/>
          <w:bCs/>
        </w:rPr>
        <w:t xml:space="preserve">Completing a pre-assessment medical history questionnaire, so </w:t>
      </w:r>
      <w:r>
        <w:rPr>
          <w:b/>
          <w:bCs/>
        </w:rPr>
        <w:t>we can</w:t>
      </w:r>
      <w:r w:rsidRPr="0005712F">
        <w:rPr>
          <w:b/>
          <w:bCs/>
        </w:rPr>
        <w:t xml:space="preserve"> hand details of any significant accidents, </w:t>
      </w:r>
      <w:proofErr w:type="gramStart"/>
      <w:r w:rsidRPr="0005712F">
        <w:rPr>
          <w:b/>
          <w:bCs/>
        </w:rPr>
        <w:t>surgeries</w:t>
      </w:r>
      <w:proofErr w:type="gramEnd"/>
      <w:r w:rsidRPr="0005712F">
        <w:rPr>
          <w:b/>
          <w:bCs/>
        </w:rPr>
        <w:t xml:space="preserve"> and medical diagnoses, as well as the names and dosages of any medication that you are currently prescribed or taking.</w:t>
      </w:r>
    </w:p>
    <w:p w14:paraId="7DE25C08" w14:textId="26C32A7F" w:rsidR="002C77CB" w:rsidRPr="0005712F" w:rsidRDefault="002C77CB" w:rsidP="002C77CB">
      <w:pPr>
        <w:numPr>
          <w:ilvl w:val="0"/>
          <w:numId w:val="3"/>
        </w:numPr>
        <w:spacing w:after="0" w:line="276" w:lineRule="auto"/>
        <w:rPr>
          <w:b/>
          <w:bCs/>
        </w:rPr>
      </w:pPr>
      <w:r w:rsidRPr="0005712F">
        <w:rPr>
          <w:b/>
          <w:bCs/>
        </w:rPr>
        <w:t xml:space="preserve">Completing a psychological questionnaire, so </w:t>
      </w:r>
      <w:r>
        <w:rPr>
          <w:b/>
          <w:bCs/>
        </w:rPr>
        <w:t xml:space="preserve">we can </w:t>
      </w:r>
      <w:r w:rsidRPr="0005712F">
        <w:rPr>
          <w:b/>
          <w:bCs/>
        </w:rPr>
        <w:t>hand details of any relevant diagnoses, as well as the names and dosages of any medication that you are currently prescribed or taking.</w:t>
      </w:r>
    </w:p>
    <w:p w14:paraId="6FF18B40" w14:textId="77777777" w:rsidR="002C77CB" w:rsidRPr="0005712F" w:rsidRDefault="002C77CB" w:rsidP="002C77CB">
      <w:pPr>
        <w:numPr>
          <w:ilvl w:val="0"/>
          <w:numId w:val="3"/>
        </w:numPr>
        <w:spacing w:after="0" w:line="276" w:lineRule="auto"/>
        <w:rPr>
          <w:b/>
          <w:bCs/>
        </w:rPr>
      </w:pPr>
      <w:r w:rsidRPr="0005712F">
        <w:rPr>
          <w:b/>
          <w:bCs/>
        </w:rPr>
        <w:t xml:space="preserve">Attending a consultation with Mr Vadodaria.  This will involve you discussing your clinical/aesthetic concerns with Mr Vadodaria, and some patients find it helpful to bring a list of concerns/questions to make sure everything is covered.  It will also involve Mr Vadodaria explaining to you his clinical opinion and your potential options for treatments. </w:t>
      </w:r>
    </w:p>
    <w:p w14:paraId="20780944" w14:textId="77777777" w:rsidR="002C77CB" w:rsidRPr="0005712F" w:rsidRDefault="002C77CB" w:rsidP="002C77CB">
      <w:pPr>
        <w:numPr>
          <w:ilvl w:val="0"/>
          <w:numId w:val="3"/>
        </w:numPr>
        <w:spacing w:after="0" w:line="276" w:lineRule="auto"/>
        <w:rPr>
          <w:b/>
          <w:bCs/>
        </w:rPr>
      </w:pPr>
      <w:r w:rsidRPr="0005712F">
        <w:rPr>
          <w:b/>
          <w:bCs/>
        </w:rPr>
        <w:t>Being examined by Mr Vadodaria in the presence of a chaperone.  Depending on the area of the body you are concerned about, you may need to remove your clothing for the examination.  T</w:t>
      </w:r>
      <w:r w:rsidRPr="0005712F">
        <w:rPr>
          <w:b/>
        </w:rPr>
        <w:t>he chaperone will take you to a separate changing room and you will be provided with a clinic gown for your comfort and dignity. The chaperone will remain with you during the examination.</w:t>
      </w:r>
    </w:p>
    <w:p w14:paraId="380848A6" w14:textId="77777777" w:rsidR="002C77CB" w:rsidRPr="0005712F" w:rsidRDefault="002C77CB" w:rsidP="002C77CB">
      <w:pPr>
        <w:numPr>
          <w:ilvl w:val="0"/>
          <w:numId w:val="3"/>
        </w:numPr>
        <w:spacing w:after="0" w:line="276" w:lineRule="auto"/>
        <w:rPr>
          <w:b/>
          <w:bCs/>
        </w:rPr>
      </w:pPr>
      <w:r w:rsidRPr="0005712F">
        <w:rPr>
          <w:b/>
          <w:bCs/>
        </w:rPr>
        <w:lastRenderedPageBreak/>
        <w:t>Clinical photographs will need to be taken of the relevant area of your face/body, for your medical records.  You will be asked to sign a form to confirm consent to taking the photographs.</w:t>
      </w:r>
    </w:p>
    <w:p w14:paraId="30D7E511" w14:textId="53845018" w:rsidR="002C77CB" w:rsidRPr="00AD0838" w:rsidRDefault="002C77CB" w:rsidP="002C77CB">
      <w:pPr>
        <w:numPr>
          <w:ilvl w:val="0"/>
          <w:numId w:val="3"/>
        </w:numPr>
        <w:spacing w:after="0" w:line="276" w:lineRule="auto"/>
        <w:rPr>
          <w:b/>
          <w:bCs/>
        </w:rPr>
      </w:pPr>
      <w:r w:rsidRPr="0005712F">
        <w:rPr>
          <w:b/>
          <w:bCs/>
        </w:rPr>
        <w:t xml:space="preserve">Being given information and advice to assist you in deciding whether to </w:t>
      </w:r>
      <w:r>
        <w:rPr>
          <w:b/>
          <w:bCs/>
        </w:rPr>
        <w:t>give informed consent to the</w:t>
      </w:r>
      <w:r w:rsidRPr="00AD0838">
        <w:rPr>
          <w:b/>
          <w:bCs/>
        </w:rPr>
        <w:t xml:space="preserve"> procedure</w:t>
      </w:r>
      <w:r>
        <w:rPr>
          <w:b/>
          <w:bCs/>
        </w:rPr>
        <w:t xml:space="preserve"> in due course.  If you want to go ahead with a procedure you may be asked to sign a Consent Form at the time of the consultation, but you can change your mind at any time before the procedure takes place and you will be asked to reconfirm your consent immediately before any procedure is carried out. </w:t>
      </w:r>
    </w:p>
    <w:p w14:paraId="657B9211" w14:textId="77777777" w:rsidR="002C77CB" w:rsidRPr="00BB052A" w:rsidRDefault="002C77CB" w:rsidP="002C77CB">
      <w:pPr>
        <w:numPr>
          <w:ilvl w:val="0"/>
          <w:numId w:val="3"/>
        </w:numPr>
        <w:spacing w:after="0" w:line="276" w:lineRule="auto"/>
        <w:rPr>
          <w:b/>
          <w:bCs/>
        </w:rPr>
      </w:pPr>
      <w:r>
        <w:rPr>
          <w:b/>
          <w:bCs/>
        </w:rPr>
        <w:t>Being asked to provide your f</w:t>
      </w:r>
      <w:r w:rsidRPr="00BB052A">
        <w:rPr>
          <w:b/>
          <w:bCs/>
        </w:rPr>
        <w:t xml:space="preserve">eedback </w:t>
      </w:r>
      <w:r>
        <w:rPr>
          <w:b/>
          <w:bCs/>
        </w:rPr>
        <w:t>about your visit</w:t>
      </w:r>
    </w:p>
    <w:p w14:paraId="509F8EA9" w14:textId="77777777" w:rsidR="002C77CB" w:rsidRDefault="002C77CB" w:rsidP="002C77CB"/>
    <w:p w14:paraId="1430C63C" w14:textId="36696A3A" w:rsidR="002C77CB" w:rsidRPr="007A4A0B" w:rsidRDefault="002C77CB" w:rsidP="002C77CB">
      <w:pPr>
        <w:spacing w:after="0" w:line="240" w:lineRule="auto"/>
        <w:rPr>
          <w:rFonts w:cs="Calibri"/>
          <w:b/>
          <w:bCs/>
        </w:rPr>
      </w:pPr>
      <w:r>
        <w:rPr>
          <w:b/>
          <w:bCs/>
        </w:rPr>
        <w:t xml:space="preserve">If you have any comments or concerns about any of these aspects of your forthcoming consultation, please do not hesitate to call us to discuss in advance of your appointment. Please sign and date below to let us know that you have received and understood this information. </w:t>
      </w:r>
    </w:p>
    <w:p w14:paraId="2E31A14C" w14:textId="77777777" w:rsidR="002C77CB" w:rsidRPr="007A4A0B" w:rsidRDefault="002C77CB" w:rsidP="002C77CB">
      <w:pPr>
        <w:spacing w:after="0" w:line="240" w:lineRule="auto"/>
        <w:rPr>
          <w:rFonts w:cs="Calibri"/>
          <w:b/>
          <w:bCs/>
        </w:rPr>
      </w:pPr>
    </w:p>
    <w:p w14:paraId="4105AE9C" w14:textId="77777777" w:rsidR="002C77CB" w:rsidRPr="007A4A0B" w:rsidRDefault="002C77CB" w:rsidP="002C77CB">
      <w:pPr>
        <w:spacing w:after="0" w:line="240" w:lineRule="auto"/>
        <w:rPr>
          <w:rFonts w:cs="Calibri"/>
          <w:b/>
          <w:bCs/>
        </w:rPr>
      </w:pPr>
    </w:p>
    <w:p w14:paraId="7A2F8D35" w14:textId="50DADB84" w:rsidR="00EC063B" w:rsidRDefault="00EC063B" w:rsidP="00D02760">
      <w:pPr>
        <w:tabs>
          <w:tab w:val="left" w:pos="270"/>
          <w:tab w:val="left" w:pos="360"/>
        </w:tabs>
        <w:autoSpaceDE w:val="0"/>
        <w:autoSpaceDN w:val="0"/>
        <w:adjustRightInd w:val="0"/>
        <w:spacing w:after="100" w:afterAutospacing="1" w:line="240" w:lineRule="auto"/>
        <w:jc w:val="center"/>
        <w:rPr>
          <w:b/>
          <w:bCs/>
          <w:sz w:val="32"/>
          <w:szCs w:val="32"/>
        </w:rPr>
      </w:pPr>
    </w:p>
    <w:p w14:paraId="7724483E" w14:textId="77777777" w:rsidR="003F64A6" w:rsidRDefault="003F64A6" w:rsidP="00D02760">
      <w:pPr>
        <w:tabs>
          <w:tab w:val="left" w:pos="270"/>
          <w:tab w:val="left" w:pos="360"/>
        </w:tabs>
        <w:autoSpaceDE w:val="0"/>
        <w:autoSpaceDN w:val="0"/>
        <w:adjustRightInd w:val="0"/>
        <w:spacing w:after="100" w:afterAutospacing="1" w:line="240" w:lineRule="auto"/>
        <w:jc w:val="center"/>
        <w:rPr>
          <w:b/>
          <w:bCs/>
          <w:sz w:val="32"/>
          <w:szCs w:val="32"/>
        </w:rPr>
      </w:pPr>
    </w:p>
    <w:p w14:paraId="4839DB7E" w14:textId="77777777" w:rsidR="00EC063B" w:rsidRDefault="00EC063B" w:rsidP="00D02760">
      <w:pPr>
        <w:tabs>
          <w:tab w:val="left" w:pos="270"/>
          <w:tab w:val="left" w:pos="360"/>
        </w:tabs>
        <w:autoSpaceDE w:val="0"/>
        <w:autoSpaceDN w:val="0"/>
        <w:adjustRightInd w:val="0"/>
        <w:spacing w:after="100" w:afterAutospacing="1" w:line="240" w:lineRule="auto"/>
        <w:jc w:val="center"/>
        <w:rPr>
          <w:b/>
          <w:bCs/>
          <w:sz w:val="32"/>
          <w:szCs w:val="32"/>
        </w:rPr>
      </w:pPr>
    </w:p>
    <w:p w14:paraId="7DEACACC" w14:textId="77777777" w:rsidR="00EC063B" w:rsidRDefault="00EC063B" w:rsidP="00D02760">
      <w:pPr>
        <w:tabs>
          <w:tab w:val="left" w:pos="270"/>
          <w:tab w:val="left" w:pos="360"/>
        </w:tabs>
        <w:autoSpaceDE w:val="0"/>
        <w:autoSpaceDN w:val="0"/>
        <w:adjustRightInd w:val="0"/>
        <w:spacing w:after="100" w:afterAutospacing="1" w:line="240" w:lineRule="auto"/>
        <w:jc w:val="center"/>
        <w:rPr>
          <w:b/>
          <w:bCs/>
          <w:sz w:val="32"/>
          <w:szCs w:val="32"/>
        </w:rPr>
      </w:pPr>
    </w:p>
    <w:p w14:paraId="5ACBC18D" w14:textId="77777777" w:rsidR="00EC063B" w:rsidRDefault="00EC063B" w:rsidP="00D02760">
      <w:pPr>
        <w:tabs>
          <w:tab w:val="left" w:pos="270"/>
          <w:tab w:val="left" w:pos="360"/>
        </w:tabs>
        <w:autoSpaceDE w:val="0"/>
        <w:autoSpaceDN w:val="0"/>
        <w:adjustRightInd w:val="0"/>
        <w:spacing w:after="100" w:afterAutospacing="1" w:line="240" w:lineRule="auto"/>
        <w:jc w:val="center"/>
        <w:rPr>
          <w:b/>
          <w:bCs/>
          <w:sz w:val="32"/>
          <w:szCs w:val="32"/>
        </w:rPr>
      </w:pPr>
    </w:p>
    <w:p w14:paraId="3A8533F0" w14:textId="051CFB9B" w:rsidR="00EC063B" w:rsidRDefault="00EC063B" w:rsidP="00D02760">
      <w:pPr>
        <w:tabs>
          <w:tab w:val="left" w:pos="270"/>
          <w:tab w:val="left" w:pos="360"/>
        </w:tabs>
        <w:autoSpaceDE w:val="0"/>
        <w:autoSpaceDN w:val="0"/>
        <w:adjustRightInd w:val="0"/>
        <w:spacing w:after="100" w:afterAutospacing="1" w:line="240" w:lineRule="auto"/>
        <w:jc w:val="center"/>
        <w:rPr>
          <w:b/>
          <w:bCs/>
          <w:sz w:val="32"/>
          <w:szCs w:val="32"/>
        </w:rPr>
      </w:pPr>
    </w:p>
    <w:p w14:paraId="43ED1631" w14:textId="79792812" w:rsidR="002C77CB" w:rsidRDefault="002C77CB" w:rsidP="00D02760">
      <w:pPr>
        <w:tabs>
          <w:tab w:val="left" w:pos="270"/>
          <w:tab w:val="left" w:pos="360"/>
        </w:tabs>
        <w:autoSpaceDE w:val="0"/>
        <w:autoSpaceDN w:val="0"/>
        <w:adjustRightInd w:val="0"/>
        <w:spacing w:after="100" w:afterAutospacing="1" w:line="240" w:lineRule="auto"/>
        <w:jc w:val="center"/>
        <w:rPr>
          <w:b/>
          <w:bCs/>
          <w:sz w:val="32"/>
          <w:szCs w:val="32"/>
        </w:rPr>
      </w:pPr>
    </w:p>
    <w:p w14:paraId="38032550" w14:textId="6BBB41C1" w:rsidR="002C77CB" w:rsidRDefault="002C77CB" w:rsidP="00D02760">
      <w:pPr>
        <w:tabs>
          <w:tab w:val="left" w:pos="270"/>
          <w:tab w:val="left" w:pos="360"/>
        </w:tabs>
        <w:autoSpaceDE w:val="0"/>
        <w:autoSpaceDN w:val="0"/>
        <w:adjustRightInd w:val="0"/>
        <w:spacing w:after="100" w:afterAutospacing="1" w:line="240" w:lineRule="auto"/>
        <w:jc w:val="center"/>
        <w:rPr>
          <w:b/>
          <w:bCs/>
          <w:sz w:val="32"/>
          <w:szCs w:val="32"/>
        </w:rPr>
      </w:pPr>
    </w:p>
    <w:p w14:paraId="09D68533" w14:textId="05C0A137" w:rsidR="002C77CB" w:rsidRDefault="002C77CB" w:rsidP="00D02760">
      <w:pPr>
        <w:tabs>
          <w:tab w:val="left" w:pos="270"/>
          <w:tab w:val="left" w:pos="360"/>
        </w:tabs>
        <w:autoSpaceDE w:val="0"/>
        <w:autoSpaceDN w:val="0"/>
        <w:adjustRightInd w:val="0"/>
        <w:spacing w:after="100" w:afterAutospacing="1" w:line="240" w:lineRule="auto"/>
        <w:jc w:val="center"/>
        <w:rPr>
          <w:b/>
          <w:bCs/>
          <w:sz w:val="32"/>
          <w:szCs w:val="32"/>
        </w:rPr>
      </w:pPr>
    </w:p>
    <w:p w14:paraId="49F56A7C" w14:textId="77777777" w:rsidR="002C77CB" w:rsidRDefault="002C77CB" w:rsidP="00D02760">
      <w:pPr>
        <w:tabs>
          <w:tab w:val="left" w:pos="270"/>
          <w:tab w:val="left" w:pos="360"/>
        </w:tabs>
        <w:autoSpaceDE w:val="0"/>
        <w:autoSpaceDN w:val="0"/>
        <w:adjustRightInd w:val="0"/>
        <w:spacing w:after="100" w:afterAutospacing="1" w:line="240" w:lineRule="auto"/>
        <w:jc w:val="center"/>
        <w:rPr>
          <w:b/>
          <w:bCs/>
          <w:sz w:val="32"/>
          <w:szCs w:val="32"/>
        </w:rPr>
      </w:pPr>
    </w:p>
    <w:p w14:paraId="1591A8E9" w14:textId="23265C26" w:rsidR="00D02760" w:rsidRDefault="00E27A01" w:rsidP="00D02760">
      <w:pPr>
        <w:tabs>
          <w:tab w:val="left" w:pos="270"/>
          <w:tab w:val="left" w:pos="360"/>
        </w:tabs>
        <w:autoSpaceDE w:val="0"/>
        <w:autoSpaceDN w:val="0"/>
        <w:adjustRightInd w:val="0"/>
        <w:spacing w:after="100" w:afterAutospacing="1" w:line="240" w:lineRule="auto"/>
        <w:jc w:val="center"/>
        <w:rPr>
          <w:b/>
          <w:bCs/>
          <w:sz w:val="32"/>
          <w:szCs w:val="32"/>
        </w:rPr>
      </w:pPr>
      <w:r w:rsidRPr="00B072D3">
        <w:rPr>
          <w:b/>
          <w:bCs/>
          <w:sz w:val="32"/>
          <w:szCs w:val="32"/>
        </w:rPr>
        <w:lastRenderedPageBreak/>
        <w:t>CONSENT COVID-19</w:t>
      </w:r>
    </w:p>
    <w:p w14:paraId="0DC7D0A9" w14:textId="224A404E" w:rsidR="00B072D3" w:rsidRPr="00D02760" w:rsidRDefault="00E27A01" w:rsidP="00D02760">
      <w:pPr>
        <w:tabs>
          <w:tab w:val="left" w:pos="270"/>
          <w:tab w:val="left" w:pos="360"/>
        </w:tabs>
        <w:autoSpaceDE w:val="0"/>
        <w:autoSpaceDN w:val="0"/>
        <w:adjustRightInd w:val="0"/>
        <w:spacing w:after="100" w:afterAutospacing="1" w:line="240" w:lineRule="auto"/>
        <w:jc w:val="center"/>
        <w:rPr>
          <w:b/>
          <w:bCs/>
          <w:sz w:val="32"/>
          <w:szCs w:val="32"/>
        </w:rPr>
      </w:pPr>
      <w:r w:rsidRPr="00D02760">
        <w:rPr>
          <w:rFonts w:cstheme="minorHAnsi"/>
          <w:b/>
          <w:bCs/>
        </w:rPr>
        <w:t>(For Patients Undertaking Procedure at MACS CLINIC)</w:t>
      </w:r>
      <w:r w:rsidRPr="00B072D3">
        <w:rPr>
          <w:sz w:val="32"/>
          <w:szCs w:val="32"/>
        </w:rPr>
        <w:t xml:space="preserve"> </w:t>
      </w:r>
      <w:r>
        <w:t>________________________________________________________________________________</w:t>
      </w:r>
    </w:p>
    <w:p w14:paraId="0DC7D0AA" w14:textId="77777777" w:rsidR="00B072D3" w:rsidRDefault="00B072D3" w:rsidP="00C00144">
      <w:pPr>
        <w:spacing w:after="120"/>
      </w:pPr>
    </w:p>
    <w:p w14:paraId="0DC7D0AB" w14:textId="725D6CDF" w:rsidR="00C00144" w:rsidRDefault="00E27A01" w:rsidP="00C00144">
      <w:pPr>
        <w:spacing w:after="120"/>
      </w:pPr>
      <w:r>
        <w:t xml:space="preserve">I have been informed to </w:t>
      </w:r>
      <w:r w:rsidR="007F51DE">
        <w:t xml:space="preserve">take an RT-PCR COVID test and then </w:t>
      </w:r>
      <w:r>
        <w:t xml:space="preserve">self-isolate for a total period of </w:t>
      </w:r>
      <w:r w:rsidR="004029C1">
        <w:t xml:space="preserve">72 hours </w:t>
      </w:r>
      <w:r>
        <w:t xml:space="preserve">before the day of my operation. I confirm that I have self-isolated and adhere to government guidance of social distancing for the period of </w:t>
      </w:r>
      <w:r w:rsidR="004029C1">
        <w:t>72 hours</w:t>
      </w:r>
      <w:r>
        <w:t>. Before the date of my operation. I will also self-isolate adhere to the government guidance of self-isolating and will keep social distancing for a period of two week after the date of operation. I understand the COVID-19 related consequences and will be responsible for the same</w:t>
      </w:r>
    </w:p>
    <w:p w14:paraId="59E7ABC3" w14:textId="27B545B0" w:rsidR="00533AD3" w:rsidRDefault="00533AD3" w:rsidP="00C00144">
      <w:pPr>
        <w:spacing w:after="120"/>
      </w:pPr>
    </w:p>
    <w:p w14:paraId="703F2F5A" w14:textId="77777777" w:rsidR="00533AD3" w:rsidRPr="00B072D3" w:rsidRDefault="00533AD3" w:rsidP="00C00144">
      <w:pPr>
        <w:spacing w:after="120"/>
        <w:rPr>
          <w:rStyle w:val="Strong"/>
          <w:b w:val="0"/>
          <w:bCs w:val="0"/>
        </w:rPr>
      </w:pPr>
    </w:p>
    <w:p w14:paraId="6E574C72" w14:textId="261CA5A1" w:rsidR="00533AD3" w:rsidRDefault="00533AD3" w:rsidP="00C00144">
      <w:pPr>
        <w:spacing w:after="120"/>
        <w:rPr>
          <w:rStyle w:val="Strong"/>
          <w:rFonts w:cstheme="minorHAnsi"/>
          <w:sz w:val="20"/>
          <w:szCs w:val="20"/>
        </w:rPr>
      </w:pPr>
    </w:p>
    <w:p w14:paraId="340AE0D7" w14:textId="77777777" w:rsidR="00533AD3" w:rsidRDefault="00533AD3" w:rsidP="00C00144">
      <w:pPr>
        <w:spacing w:after="120"/>
        <w:rPr>
          <w:rStyle w:val="Strong"/>
          <w:rFonts w:cstheme="minorHAnsi"/>
          <w:sz w:val="20"/>
          <w:szCs w:val="20"/>
        </w:rPr>
      </w:pPr>
    </w:p>
    <w:p w14:paraId="0DC7D0BC" w14:textId="4308754C" w:rsidR="00C00144" w:rsidRDefault="00C00144" w:rsidP="00C00144">
      <w:pPr>
        <w:spacing w:after="120"/>
        <w:rPr>
          <w:rFonts w:cstheme="minorHAnsi"/>
          <w:sz w:val="20"/>
          <w:szCs w:val="20"/>
        </w:rPr>
      </w:pPr>
    </w:p>
    <w:p w14:paraId="16529B36" w14:textId="77777777" w:rsidR="00533AD3" w:rsidRDefault="00533AD3" w:rsidP="00533AD3">
      <w:pPr>
        <w:tabs>
          <w:tab w:val="left" w:pos="270"/>
          <w:tab w:val="left" w:pos="360"/>
        </w:tabs>
        <w:autoSpaceDE w:val="0"/>
        <w:autoSpaceDN w:val="0"/>
        <w:adjustRightInd w:val="0"/>
        <w:spacing w:before="100" w:beforeAutospacing="1" w:after="100" w:afterAutospacing="1" w:line="360" w:lineRule="auto"/>
        <w:jc w:val="both"/>
        <w:rPr>
          <w:rFonts w:eastAsia="Times New Roman" w:cs="Calibri"/>
          <w:b/>
          <w:lang w:eastAsia="en-GB"/>
        </w:rPr>
      </w:pPr>
      <w:r>
        <w:rPr>
          <w:rFonts w:eastAsia="Times New Roman" w:cs="Calibri"/>
          <w:b/>
          <w:lang w:eastAsia="en-GB"/>
        </w:rPr>
        <w:t>Signature:</w:t>
      </w:r>
      <w:r>
        <w:rPr>
          <w:rFonts w:eastAsia="Times New Roman" w:cs="Calibri"/>
          <w:b/>
          <w:lang w:eastAsia="en-GB"/>
        </w:rPr>
        <w:tab/>
        <w:t>........................................</w:t>
      </w:r>
      <w:r>
        <w:rPr>
          <w:rFonts w:eastAsia="Times New Roman" w:cs="Calibri"/>
          <w:b/>
          <w:lang w:eastAsia="en-GB"/>
        </w:rPr>
        <w:tab/>
      </w:r>
      <w:r>
        <w:rPr>
          <w:rFonts w:eastAsia="Times New Roman" w:cs="Calibri"/>
          <w:b/>
          <w:lang w:eastAsia="en-GB"/>
        </w:rPr>
        <w:tab/>
        <w:t>Signature:</w:t>
      </w:r>
      <w:r>
        <w:rPr>
          <w:rFonts w:eastAsia="Times New Roman" w:cs="Calibri"/>
          <w:b/>
          <w:lang w:eastAsia="en-GB"/>
        </w:rPr>
        <w:tab/>
        <w:t>......................................</w:t>
      </w:r>
    </w:p>
    <w:p w14:paraId="7A1934FD" w14:textId="77777777" w:rsidR="00533AD3" w:rsidRDefault="00533AD3" w:rsidP="00533AD3">
      <w:pPr>
        <w:tabs>
          <w:tab w:val="left" w:pos="270"/>
          <w:tab w:val="left" w:pos="360"/>
        </w:tabs>
        <w:autoSpaceDE w:val="0"/>
        <w:autoSpaceDN w:val="0"/>
        <w:adjustRightInd w:val="0"/>
        <w:spacing w:before="100" w:beforeAutospacing="1" w:after="100" w:afterAutospacing="1" w:line="360" w:lineRule="auto"/>
        <w:jc w:val="both"/>
        <w:rPr>
          <w:rFonts w:eastAsia="Times New Roman" w:cs="Calibri"/>
          <w:lang w:eastAsia="en-GB"/>
        </w:rPr>
      </w:pPr>
      <w:r>
        <w:rPr>
          <w:rFonts w:eastAsia="Times New Roman" w:cs="Calibri"/>
          <w:b/>
          <w:lang w:eastAsia="en-GB"/>
        </w:rPr>
        <w:t>Date:</w:t>
      </w:r>
      <w:r>
        <w:rPr>
          <w:rFonts w:eastAsia="Times New Roman" w:cs="Calibri"/>
          <w:b/>
          <w:lang w:eastAsia="en-GB"/>
        </w:rPr>
        <w:tab/>
      </w:r>
      <w:r>
        <w:rPr>
          <w:rFonts w:eastAsia="Times New Roman" w:cs="Calibri"/>
          <w:b/>
          <w:lang w:eastAsia="en-GB"/>
        </w:rPr>
        <w:tab/>
        <w:t>........................................</w:t>
      </w:r>
      <w:r>
        <w:rPr>
          <w:rFonts w:eastAsia="Times New Roman" w:cs="Calibri"/>
          <w:b/>
          <w:lang w:eastAsia="en-GB"/>
        </w:rPr>
        <w:tab/>
      </w:r>
      <w:r>
        <w:rPr>
          <w:rFonts w:eastAsia="Times New Roman" w:cs="Calibri"/>
          <w:b/>
          <w:lang w:eastAsia="en-GB"/>
        </w:rPr>
        <w:tab/>
        <w:t>Date:</w:t>
      </w:r>
      <w:r>
        <w:rPr>
          <w:rFonts w:eastAsia="Times New Roman" w:cs="Calibri"/>
          <w:b/>
          <w:lang w:eastAsia="en-GB"/>
        </w:rPr>
        <w:tab/>
      </w:r>
      <w:r>
        <w:rPr>
          <w:rFonts w:eastAsia="Times New Roman" w:cs="Calibri"/>
          <w:b/>
          <w:lang w:eastAsia="en-GB"/>
        </w:rPr>
        <w:tab/>
        <w:t>......................................</w:t>
      </w:r>
    </w:p>
    <w:p w14:paraId="3412CDF7" w14:textId="77777777" w:rsidR="00533AD3" w:rsidRDefault="00533AD3" w:rsidP="00533AD3">
      <w:pPr>
        <w:tabs>
          <w:tab w:val="left" w:pos="270"/>
          <w:tab w:val="left" w:pos="360"/>
        </w:tabs>
        <w:autoSpaceDE w:val="0"/>
        <w:autoSpaceDN w:val="0"/>
        <w:adjustRightInd w:val="0"/>
        <w:spacing w:before="100" w:beforeAutospacing="1" w:after="100" w:afterAutospacing="1" w:line="360" w:lineRule="auto"/>
        <w:jc w:val="both"/>
        <w:rPr>
          <w:rFonts w:eastAsia="Calibri" w:cs="Calibri"/>
        </w:rPr>
      </w:pPr>
      <w:r>
        <w:rPr>
          <w:rFonts w:eastAsia="Times New Roman" w:cs="Calibri"/>
          <w:b/>
          <w:lang w:eastAsia="en-GB"/>
        </w:rPr>
        <w:t>Patient Name:</w:t>
      </w:r>
      <w:r>
        <w:rPr>
          <w:rFonts w:eastAsia="Times New Roman" w:cs="Calibri"/>
          <w:b/>
          <w:lang w:eastAsia="en-GB"/>
        </w:rPr>
        <w:tab/>
        <w:t>[</w:t>
      </w:r>
      <w:proofErr w:type="spellStart"/>
      <w:r>
        <w:rPr>
          <w:rFonts w:eastAsia="Times New Roman" w:cs="Calibri"/>
          <w:b/>
          <w:lang w:eastAsia="en-GB"/>
        </w:rPr>
        <w:t>PatientFirstname</w:t>
      </w:r>
      <w:proofErr w:type="spellEnd"/>
      <w:r>
        <w:rPr>
          <w:rFonts w:eastAsia="Times New Roman" w:cs="Calibri"/>
          <w:b/>
          <w:lang w:eastAsia="en-GB"/>
        </w:rPr>
        <w:t>] [</w:t>
      </w:r>
      <w:proofErr w:type="spellStart"/>
      <w:r>
        <w:rPr>
          <w:rFonts w:eastAsia="Times New Roman" w:cs="Calibri"/>
          <w:b/>
          <w:lang w:eastAsia="en-GB"/>
        </w:rPr>
        <w:t>PatientLastname</w:t>
      </w:r>
      <w:proofErr w:type="spellEnd"/>
      <w:r>
        <w:rPr>
          <w:rFonts w:eastAsia="Times New Roman" w:cs="Calibri"/>
          <w:b/>
          <w:lang w:eastAsia="en-GB"/>
        </w:rPr>
        <w:t>]</w:t>
      </w:r>
      <w:r>
        <w:rPr>
          <w:rFonts w:eastAsia="Times New Roman" w:cs="Calibri"/>
          <w:b/>
          <w:lang w:eastAsia="en-GB"/>
        </w:rPr>
        <w:tab/>
        <w:t>Consultant:</w:t>
      </w:r>
      <w:r>
        <w:rPr>
          <w:rFonts w:eastAsia="Times New Roman" w:cs="Calibri"/>
          <w:b/>
          <w:lang w:eastAsia="en-GB"/>
        </w:rPr>
        <w:tab/>
        <w:t>…………………………………….</w:t>
      </w:r>
    </w:p>
    <w:p w14:paraId="3688CA23" w14:textId="77777777" w:rsidR="00533AD3" w:rsidRPr="00C00144" w:rsidRDefault="00533AD3" w:rsidP="00C00144">
      <w:pPr>
        <w:spacing w:after="120"/>
        <w:rPr>
          <w:rFonts w:cstheme="minorHAnsi"/>
          <w:sz w:val="20"/>
          <w:szCs w:val="20"/>
        </w:rPr>
      </w:pPr>
    </w:p>
    <w:sectPr w:rsidR="00533AD3" w:rsidRPr="00C001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91D7" w14:textId="77777777" w:rsidR="00FF5676" w:rsidRDefault="00FF5676">
      <w:pPr>
        <w:spacing w:after="0" w:line="240" w:lineRule="auto"/>
      </w:pPr>
      <w:r>
        <w:separator/>
      </w:r>
    </w:p>
  </w:endnote>
  <w:endnote w:type="continuationSeparator" w:id="0">
    <w:p w14:paraId="1ECDBA2A" w14:textId="77777777" w:rsidR="00FF5676" w:rsidRDefault="00FF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D0C2" w14:textId="2CDCFAA5" w:rsidR="00C03BFC" w:rsidRDefault="00C03BFC">
    <w:pPr>
      <w:pStyle w:val="Footer"/>
    </w:pPr>
  </w:p>
  <w:p w14:paraId="0DC7D0C3" w14:textId="77777777" w:rsidR="00C03BFC" w:rsidRDefault="00E27A01">
    <w:pPr>
      <w:pStyle w:val="Footer"/>
      <w:rPr>
        <w:rFonts w:ascii="Arial" w:hAnsi="Arial" w:cs="Arial"/>
        <w:sz w:val="12"/>
        <w:szCs w:val="12"/>
      </w:rPr>
    </w:pPr>
    <w:r>
      <w:t>__________________________________________________________________________________</w:t>
    </w:r>
    <w:r w:rsidRPr="00C03BFC">
      <w:rPr>
        <w:rFonts w:ascii="Arial" w:hAnsi="Arial" w:cs="Arial"/>
        <w:sz w:val="12"/>
        <w:szCs w:val="12"/>
      </w:rPr>
      <w:t>MACS-202</w:t>
    </w:r>
  </w:p>
  <w:p w14:paraId="0DC7D0C4" w14:textId="77777777" w:rsidR="00C03BFC" w:rsidRDefault="00C03BFC">
    <w:pPr>
      <w:pStyle w:val="Footer"/>
      <w:rPr>
        <w:rFonts w:ascii="Arial" w:hAnsi="Arial" w:cs="Arial"/>
        <w:sz w:val="12"/>
        <w:szCs w:val="12"/>
      </w:rPr>
    </w:pPr>
  </w:p>
  <w:p w14:paraId="0DC7D0C5" w14:textId="77777777" w:rsidR="00C03BFC" w:rsidRDefault="00C03BFC">
    <w:pPr>
      <w:pStyle w:val="Footer"/>
      <w:rPr>
        <w:rFonts w:ascii="Arial" w:hAnsi="Arial" w:cs="Arial"/>
        <w:sz w:val="12"/>
        <w:szCs w:val="12"/>
      </w:rPr>
    </w:pPr>
  </w:p>
  <w:p w14:paraId="0DC7D0C6" w14:textId="5D813180" w:rsidR="00C03BFC" w:rsidRPr="00BC2128" w:rsidRDefault="00BC2128" w:rsidP="00BC2128">
    <w:pPr>
      <w:pStyle w:val="Footer"/>
      <w:jc w:val="right"/>
      <w:rPr>
        <w:sz w:val="16"/>
        <w:szCs w:val="16"/>
      </w:rPr>
    </w:pPr>
    <w:r w:rsidRPr="00BC2128">
      <w:rPr>
        <w:sz w:val="16"/>
        <w:szCs w:val="16"/>
      </w:rPr>
      <w:fldChar w:fldCharType="begin"/>
    </w:r>
    <w:r w:rsidRPr="00BC2128">
      <w:rPr>
        <w:sz w:val="16"/>
        <w:szCs w:val="16"/>
      </w:rPr>
      <w:instrText xml:space="preserve"> PAGE   \* MERGEFORMAT </w:instrText>
    </w:r>
    <w:r w:rsidRPr="00BC2128">
      <w:rPr>
        <w:sz w:val="16"/>
        <w:szCs w:val="16"/>
      </w:rPr>
      <w:fldChar w:fldCharType="separate"/>
    </w:r>
    <w:r w:rsidRPr="00BC2128">
      <w:rPr>
        <w:noProof/>
        <w:sz w:val="16"/>
        <w:szCs w:val="16"/>
      </w:rPr>
      <w:t>1</w:t>
    </w:r>
    <w:r w:rsidRPr="00BC212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82F9" w14:textId="77777777" w:rsidR="00FF5676" w:rsidRDefault="00FF5676">
      <w:pPr>
        <w:spacing w:after="0" w:line="240" w:lineRule="auto"/>
      </w:pPr>
      <w:r>
        <w:separator/>
      </w:r>
    </w:p>
  </w:footnote>
  <w:footnote w:type="continuationSeparator" w:id="0">
    <w:p w14:paraId="4CCEC76A" w14:textId="77777777" w:rsidR="00FF5676" w:rsidRDefault="00FF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D0BD" w14:textId="0AAEDD3B" w:rsidR="00C03BFC" w:rsidRDefault="00BC2128">
    <w:pPr>
      <w:pStyle w:val="Header"/>
    </w:pPr>
    <w:r w:rsidRPr="00E4529C">
      <w:rPr>
        <w:noProof/>
      </w:rPr>
      <w:drawing>
        <wp:inline distT="0" distB="0" distL="0" distR="0" wp14:anchorId="1B771F53" wp14:editId="23B980BE">
          <wp:extent cx="573151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80440"/>
                  </a:xfrm>
                  <a:prstGeom prst="rect">
                    <a:avLst/>
                  </a:prstGeom>
                  <a:noFill/>
                  <a:ln>
                    <a:noFill/>
                  </a:ln>
                </pic:spPr>
              </pic:pic>
            </a:graphicData>
          </a:graphic>
        </wp:inline>
      </w:drawing>
    </w:r>
  </w:p>
  <w:p w14:paraId="0DC7D0BE" w14:textId="77777777" w:rsidR="00C03BFC" w:rsidRDefault="00E27A01">
    <w:pPr>
      <w:pStyle w:val="Header"/>
    </w:pPr>
    <w:r>
      <w:t>__________________________________________________________________________________</w:t>
    </w:r>
  </w:p>
  <w:p w14:paraId="0DC7D0BF" w14:textId="77777777" w:rsidR="00C03BFC" w:rsidRDefault="00C03BFC">
    <w:pPr>
      <w:pStyle w:val="Header"/>
    </w:pPr>
  </w:p>
  <w:p w14:paraId="0DC7D0C0" w14:textId="77777777" w:rsidR="00C03BFC" w:rsidRDefault="00C03BFC">
    <w:pPr>
      <w:pStyle w:val="Header"/>
    </w:pPr>
  </w:p>
  <w:p w14:paraId="0DC7D0C1" w14:textId="77777777" w:rsidR="00C03BFC" w:rsidRDefault="00C0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753"/>
    <w:multiLevelType w:val="hybridMultilevel"/>
    <w:tmpl w:val="0E205246"/>
    <w:lvl w:ilvl="0" w:tplc="6DA4B8B4">
      <w:start w:val="1"/>
      <w:numFmt w:val="bullet"/>
      <w:lvlText w:val=""/>
      <w:lvlJc w:val="left"/>
      <w:pPr>
        <w:ind w:left="360" w:hanging="360"/>
      </w:pPr>
      <w:rPr>
        <w:rFonts w:ascii="Wingdings" w:hAnsi="Wingdings" w:hint="default"/>
      </w:rPr>
    </w:lvl>
    <w:lvl w:ilvl="1" w:tplc="77DEE7A4" w:tentative="1">
      <w:start w:val="1"/>
      <w:numFmt w:val="bullet"/>
      <w:lvlText w:val="o"/>
      <w:lvlJc w:val="left"/>
      <w:pPr>
        <w:ind w:left="1080" w:hanging="360"/>
      </w:pPr>
      <w:rPr>
        <w:rFonts w:ascii="Courier New" w:hAnsi="Courier New" w:cs="Courier New" w:hint="default"/>
      </w:rPr>
    </w:lvl>
    <w:lvl w:ilvl="2" w:tplc="465A3DEE" w:tentative="1">
      <w:start w:val="1"/>
      <w:numFmt w:val="bullet"/>
      <w:lvlText w:val=""/>
      <w:lvlJc w:val="left"/>
      <w:pPr>
        <w:ind w:left="1800" w:hanging="360"/>
      </w:pPr>
      <w:rPr>
        <w:rFonts w:ascii="Wingdings" w:hAnsi="Wingdings" w:hint="default"/>
      </w:rPr>
    </w:lvl>
    <w:lvl w:ilvl="3" w:tplc="506EFE0E" w:tentative="1">
      <w:start w:val="1"/>
      <w:numFmt w:val="bullet"/>
      <w:lvlText w:val=""/>
      <w:lvlJc w:val="left"/>
      <w:pPr>
        <w:ind w:left="2520" w:hanging="360"/>
      </w:pPr>
      <w:rPr>
        <w:rFonts w:ascii="Symbol" w:hAnsi="Symbol" w:hint="default"/>
      </w:rPr>
    </w:lvl>
    <w:lvl w:ilvl="4" w:tplc="FF6A0C8E" w:tentative="1">
      <w:start w:val="1"/>
      <w:numFmt w:val="bullet"/>
      <w:lvlText w:val="o"/>
      <w:lvlJc w:val="left"/>
      <w:pPr>
        <w:ind w:left="3240" w:hanging="360"/>
      </w:pPr>
      <w:rPr>
        <w:rFonts w:ascii="Courier New" w:hAnsi="Courier New" w:cs="Courier New" w:hint="default"/>
      </w:rPr>
    </w:lvl>
    <w:lvl w:ilvl="5" w:tplc="17B85820" w:tentative="1">
      <w:start w:val="1"/>
      <w:numFmt w:val="bullet"/>
      <w:lvlText w:val=""/>
      <w:lvlJc w:val="left"/>
      <w:pPr>
        <w:ind w:left="3960" w:hanging="360"/>
      </w:pPr>
      <w:rPr>
        <w:rFonts w:ascii="Wingdings" w:hAnsi="Wingdings" w:hint="default"/>
      </w:rPr>
    </w:lvl>
    <w:lvl w:ilvl="6" w:tplc="493847DE" w:tentative="1">
      <w:start w:val="1"/>
      <w:numFmt w:val="bullet"/>
      <w:lvlText w:val=""/>
      <w:lvlJc w:val="left"/>
      <w:pPr>
        <w:ind w:left="4680" w:hanging="360"/>
      </w:pPr>
      <w:rPr>
        <w:rFonts w:ascii="Symbol" w:hAnsi="Symbol" w:hint="default"/>
      </w:rPr>
    </w:lvl>
    <w:lvl w:ilvl="7" w:tplc="685C0D4C" w:tentative="1">
      <w:start w:val="1"/>
      <w:numFmt w:val="bullet"/>
      <w:lvlText w:val="o"/>
      <w:lvlJc w:val="left"/>
      <w:pPr>
        <w:ind w:left="5400" w:hanging="360"/>
      </w:pPr>
      <w:rPr>
        <w:rFonts w:ascii="Courier New" w:hAnsi="Courier New" w:cs="Courier New" w:hint="default"/>
      </w:rPr>
    </w:lvl>
    <w:lvl w:ilvl="8" w:tplc="702A8E44" w:tentative="1">
      <w:start w:val="1"/>
      <w:numFmt w:val="bullet"/>
      <w:lvlText w:val=""/>
      <w:lvlJc w:val="left"/>
      <w:pPr>
        <w:ind w:left="6120" w:hanging="360"/>
      </w:pPr>
      <w:rPr>
        <w:rFonts w:ascii="Wingdings" w:hAnsi="Wingdings" w:hint="default"/>
      </w:rPr>
    </w:lvl>
  </w:abstractNum>
  <w:abstractNum w:abstractNumId="1" w15:restartNumberingAfterBreak="1">
    <w:nsid w:val="5F626D72"/>
    <w:multiLevelType w:val="hybridMultilevel"/>
    <w:tmpl w:val="155827EC"/>
    <w:lvl w:ilvl="0" w:tplc="94200FD8">
      <w:start w:val="1"/>
      <w:numFmt w:val="bullet"/>
      <w:lvlText w:val="_"/>
      <w:lvlJc w:val="left"/>
      <w:pPr>
        <w:ind w:left="360" w:hanging="360"/>
      </w:pPr>
      <w:rPr>
        <w:rFonts w:ascii="Century Gothic" w:hAnsi="Century Gothic" w:cs="Symbol" w:hint="default"/>
        <w:sz w:val="28"/>
      </w:rPr>
    </w:lvl>
    <w:lvl w:ilvl="1" w:tplc="3328FDF8" w:tentative="1">
      <w:start w:val="1"/>
      <w:numFmt w:val="bullet"/>
      <w:lvlText w:val="o"/>
      <w:lvlJc w:val="left"/>
      <w:pPr>
        <w:ind w:left="1080" w:hanging="360"/>
      </w:pPr>
      <w:rPr>
        <w:rFonts w:ascii="Courier New" w:hAnsi="Courier New" w:cs="Courier New" w:hint="default"/>
      </w:rPr>
    </w:lvl>
    <w:lvl w:ilvl="2" w:tplc="A2C6EF8A" w:tentative="1">
      <w:start w:val="1"/>
      <w:numFmt w:val="bullet"/>
      <w:lvlText w:val=""/>
      <w:lvlJc w:val="left"/>
      <w:pPr>
        <w:ind w:left="1800" w:hanging="360"/>
      </w:pPr>
      <w:rPr>
        <w:rFonts w:ascii="Wingdings" w:hAnsi="Wingdings" w:cs="Wingdings" w:hint="default"/>
      </w:rPr>
    </w:lvl>
    <w:lvl w:ilvl="3" w:tplc="1C4C0718" w:tentative="1">
      <w:start w:val="1"/>
      <w:numFmt w:val="bullet"/>
      <w:lvlText w:val=""/>
      <w:lvlJc w:val="left"/>
      <w:pPr>
        <w:ind w:left="2520" w:hanging="360"/>
      </w:pPr>
      <w:rPr>
        <w:rFonts w:ascii="Symbol" w:hAnsi="Symbol" w:cs="Symbol" w:hint="default"/>
      </w:rPr>
    </w:lvl>
    <w:lvl w:ilvl="4" w:tplc="703C1DBA" w:tentative="1">
      <w:start w:val="1"/>
      <w:numFmt w:val="bullet"/>
      <w:lvlText w:val="o"/>
      <w:lvlJc w:val="left"/>
      <w:pPr>
        <w:ind w:left="3240" w:hanging="360"/>
      </w:pPr>
      <w:rPr>
        <w:rFonts w:ascii="Courier New" w:hAnsi="Courier New" w:cs="Courier New" w:hint="default"/>
      </w:rPr>
    </w:lvl>
    <w:lvl w:ilvl="5" w:tplc="C95A0B10" w:tentative="1">
      <w:start w:val="1"/>
      <w:numFmt w:val="bullet"/>
      <w:lvlText w:val=""/>
      <w:lvlJc w:val="left"/>
      <w:pPr>
        <w:ind w:left="3960" w:hanging="360"/>
      </w:pPr>
      <w:rPr>
        <w:rFonts w:ascii="Wingdings" w:hAnsi="Wingdings" w:cs="Wingdings" w:hint="default"/>
      </w:rPr>
    </w:lvl>
    <w:lvl w:ilvl="6" w:tplc="C172BBFA" w:tentative="1">
      <w:start w:val="1"/>
      <w:numFmt w:val="bullet"/>
      <w:lvlText w:val=""/>
      <w:lvlJc w:val="left"/>
      <w:pPr>
        <w:ind w:left="4680" w:hanging="360"/>
      </w:pPr>
      <w:rPr>
        <w:rFonts w:ascii="Symbol" w:hAnsi="Symbol" w:cs="Symbol" w:hint="default"/>
      </w:rPr>
    </w:lvl>
    <w:lvl w:ilvl="7" w:tplc="D5908BEE" w:tentative="1">
      <w:start w:val="1"/>
      <w:numFmt w:val="bullet"/>
      <w:lvlText w:val="o"/>
      <w:lvlJc w:val="left"/>
      <w:pPr>
        <w:ind w:left="5400" w:hanging="360"/>
      </w:pPr>
      <w:rPr>
        <w:rFonts w:ascii="Courier New" w:hAnsi="Courier New" w:cs="Courier New" w:hint="default"/>
      </w:rPr>
    </w:lvl>
    <w:lvl w:ilvl="8" w:tplc="CCBC01AA" w:tentative="1">
      <w:start w:val="1"/>
      <w:numFmt w:val="bullet"/>
      <w:lvlText w:val=""/>
      <w:lvlJc w:val="left"/>
      <w:pPr>
        <w:ind w:left="6120" w:hanging="360"/>
      </w:pPr>
      <w:rPr>
        <w:rFonts w:ascii="Wingdings" w:hAnsi="Wingdings" w:cs="Wingdings" w:hint="default"/>
      </w:rPr>
    </w:lvl>
  </w:abstractNum>
  <w:abstractNum w:abstractNumId="2" w15:restartNumberingAfterBreak="0">
    <w:nsid w:val="7D37734E"/>
    <w:multiLevelType w:val="hybridMultilevel"/>
    <w:tmpl w:val="A4F84C64"/>
    <w:lvl w:ilvl="0" w:tplc="0809000D">
      <w:start w:val="1"/>
      <w:numFmt w:val="bullet"/>
      <w:lvlText w:val=""/>
      <w:lvlJc w:val="left"/>
      <w:pPr>
        <w:ind w:left="502" w:hanging="360"/>
      </w:pPr>
      <w:rPr>
        <w:rFonts w:ascii="Wingdings" w:hAnsi="Wingdings" w:hint="default"/>
      </w:rPr>
    </w:lvl>
    <w:lvl w:ilvl="1" w:tplc="ED5A3138">
      <w:start w:val="1"/>
      <w:numFmt w:val="bullet"/>
      <w:lvlText w:val="o"/>
      <w:lvlJc w:val="left"/>
      <w:pPr>
        <w:ind w:left="1080" w:hanging="360"/>
      </w:pPr>
      <w:rPr>
        <w:rFonts w:ascii="Courier New" w:hAnsi="Courier New" w:cs="Courier New" w:hint="default"/>
      </w:rPr>
    </w:lvl>
    <w:lvl w:ilvl="2" w:tplc="7F600EB2">
      <w:start w:val="1"/>
      <w:numFmt w:val="bullet"/>
      <w:lvlText w:val=""/>
      <w:lvlJc w:val="left"/>
      <w:pPr>
        <w:ind w:left="1800" w:hanging="360"/>
      </w:pPr>
      <w:rPr>
        <w:rFonts w:ascii="Wingdings" w:hAnsi="Wingdings" w:hint="default"/>
      </w:rPr>
    </w:lvl>
    <w:lvl w:ilvl="3" w:tplc="47A85E0E">
      <w:start w:val="1"/>
      <w:numFmt w:val="bullet"/>
      <w:lvlText w:val=""/>
      <w:lvlJc w:val="left"/>
      <w:pPr>
        <w:ind w:left="2520" w:hanging="360"/>
      </w:pPr>
      <w:rPr>
        <w:rFonts w:ascii="Symbol" w:hAnsi="Symbol" w:hint="default"/>
      </w:rPr>
    </w:lvl>
    <w:lvl w:ilvl="4" w:tplc="D004E124">
      <w:start w:val="1"/>
      <w:numFmt w:val="bullet"/>
      <w:lvlText w:val="o"/>
      <w:lvlJc w:val="left"/>
      <w:pPr>
        <w:ind w:left="3240" w:hanging="360"/>
      </w:pPr>
      <w:rPr>
        <w:rFonts w:ascii="Courier New" w:hAnsi="Courier New" w:cs="Courier New" w:hint="default"/>
      </w:rPr>
    </w:lvl>
    <w:lvl w:ilvl="5" w:tplc="E06E8BEC">
      <w:start w:val="1"/>
      <w:numFmt w:val="bullet"/>
      <w:lvlText w:val=""/>
      <w:lvlJc w:val="left"/>
      <w:pPr>
        <w:ind w:left="3960" w:hanging="360"/>
      </w:pPr>
      <w:rPr>
        <w:rFonts w:ascii="Wingdings" w:hAnsi="Wingdings" w:hint="default"/>
      </w:rPr>
    </w:lvl>
    <w:lvl w:ilvl="6" w:tplc="4D680F58">
      <w:start w:val="1"/>
      <w:numFmt w:val="bullet"/>
      <w:lvlText w:val=""/>
      <w:lvlJc w:val="left"/>
      <w:pPr>
        <w:ind w:left="4680" w:hanging="360"/>
      </w:pPr>
      <w:rPr>
        <w:rFonts w:ascii="Symbol" w:hAnsi="Symbol" w:hint="default"/>
      </w:rPr>
    </w:lvl>
    <w:lvl w:ilvl="7" w:tplc="F7D2CFC6">
      <w:start w:val="1"/>
      <w:numFmt w:val="bullet"/>
      <w:lvlText w:val="o"/>
      <w:lvlJc w:val="left"/>
      <w:pPr>
        <w:ind w:left="5400" w:hanging="360"/>
      </w:pPr>
      <w:rPr>
        <w:rFonts w:ascii="Courier New" w:hAnsi="Courier New" w:cs="Courier New" w:hint="default"/>
      </w:rPr>
    </w:lvl>
    <w:lvl w:ilvl="8" w:tplc="9E82624A">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DF"/>
    <w:rsid w:val="0000445D"/>
    <w:rsid w:val="0000644E"/>
    <w:rsid w:val="0001744A"/>
    <w:rsid w:val="0002493E"/>
    <w:rsid w:val="00025B27"/>
    <w:rsid w:val="0003471B"/>
    <w:rsid w:val="00036570"/>
    <w:rsid w:val="00037F5D"/>
    <w:rsid w:val="000426C9"/>
    <w:rsid w:val="00054902"/>
    <w:rsid w:val="00055DA8"/>
    <w:rsid w:val="00060AE6"/>
    <w:rsid w:val="0007276A"/>
    <w:rsid w:val="00081D09"/>
    <w:rsid w:val="00081F71"/>
    <w:rsid w:val="0008382E"/>
    <w:rsid w:val="0008558F"/>
    <w:rsid w:val="00090C24"/>
    <w:rsid w:val="0009539B"/>
    <w:rsid w:val="000957CF"/>
    <w:rsid w:val="000A5602"/>
    <w:rsid w:val="000A73AA"/>
    <w:rsid w:val="000B6920"/>
    <w:rsid w:val="000C08ED"/>
    <w:rsid w:val="000C61D4"/>
    <w:rsid w:val="000D3DDD"/>
    <w:rsid w:val="000D6DFD"/>
    <w:rsid w:val="000E1603"/>
    <w:rsid w:val="000E373E"/>
    <w:rsid w:val="000E477E"/>
    <w:rsid w:val="000E7EB1"/>
    <w:rsid w:val="000F4BEC"/>
    <w:rsid w:val="00100B36"/>
    <w:rsid w:val="0010686E"/>
    <w:rsid w:val="001108A6"/>
    <w:rsid w:val="00113775"/>
    <w:rsid w:val="001169E6"/>
    <w:rsid w:val="00117328"/>
    <w:rsid w:val="00124A98"/>
    <w:rsid w:val="00135F01"/>
    <w:rsid w:val="00142356"/>
    <w:rsid w:val="00146FD6"/>
    <w:rsid w:val="0016354C"/>
    <w:rsid w:val="0016781F"/>
    <w:rsid w:val="001700C2"/>
    <w:rsid w:val="0017452C"/>
    <w:rsid w:val="00175680"/>
    <w:rsid w:val="00175B40"/>
    <w:rsid w:val="00181EA6"/>
    <w:rsid w:val="0018217D"/>
    <w:rsid w:val="0018349B"/>
    <w:rsid w:val="00184418"/>
    <w:rsid w:val="001904F9"/>
    <w:rsid w:val="00192D1B"/>
    <w:rsid w:val="0019303E"/>
    <w:rsid w:val="00195C85"/>
    <w:rsid w:val="0019722B"/>
    <w:rsid w:val="001A060A"/>
    <w:rsid w:val="001A2020"/>
    <w:rsid w:val="001C161E"/>
    <w:rsid w:val="001C5DAD"/>
    <w:rsid w:val="001C6B8F"/>
    <w:rsid w:val="001D032D"/>
    <w:rsid w:val="001D45D0"/>
    <w:rsid w:val="001E1FD9"/>
    <w:rsid w:val="001E5F87"/>
    <w:rsid w:val="001E6278"/>
    <w:rsid w:val="001F02A6"/>
    <w:rsid w:val="001F30D9"/>
    <w:rsid w:val="001F5E47"/>
    <w:rsid w:val="0020349D"/>
    <w:rsid w:val="0020369C"/>
    <w:rsid w:val="00205615"/>
    <w:rsid w:val="00210331"/>
    <w:rsid w:val="00211374"/>
    <w:rsid w:val="00222FBE"/>
    <w:rsid w:val="00234C85"/>
    <w:rsid w:val="00234CB9"/>
    <w:rsid w:val="002377D1"/>
    <w:rsid w:val="00240084"/>
    <w:rsid w:val="00240414"/>
    <w:rsid w:val="0024244B"/>
    <w:rsid w:val="002426AB"/>
    <w:rsid w:val="00244AA5"/>
    <w:rsid w:val="002620B1"/>
    <w:rsid w:val="002735D3"/>
    <w:rsid w:val="00275488"/>
    <w:rsid w:val="00277845"/>
    <w:rsid w:val="00294726"/>
    <w:rsid w:val="002A431A"/>
    <w:rsid w:val="002C149B"/>
    <w:rsid w:val="002C20A9"/>
    <w:rsid w:val="002C77CB"/>
    <w:rsid w:val="002D3E04"/>
    <w:rsid w:val="002D540D"/>
    <w:rsid w:val="002D63F0"/>
    <w:rsid w:val="002E303F"/>
    <w:rsid w:val="002F5E38"/>
    <w:rsid w:val="0030698D"/>
    <w:rsid w:val="00306A91"/>
    <w:rsid w:val="003130C1"/>
    <w:rsid w:val="00317DA6"/>
    <w:rsid w:val="00331034"/>
    <w:rsid w:val="003405C5"/>
    <w:rsid w:val="00340F58"/>
    <w:rsid w:val="003477B3"/>
    <w:rsid w:val="00350AA1"/>
    <w:rsid w:val="00354D8E"/>
    <w:rsid w:val="00366539"/>
    <w:rsid w:val="00384D70"/>
    <w:rsid w:val="0039026D"/>
    <w:rsid w:val="00395426"/>
    <w:rsid w:val="003A3DCE"/>
    <w:rsid w:val="003C07E5"/>
    <w:rsid w:val="003D47C8"/>
    <w:rsid w:val="003D5798"/>
    <w:rsid w:val="003F3C68"/>
    <w:rsid w:val="003F64A6"/>
    <w:rsid w:val="003F7F83"/>
    <w:rsid w:val="00400588"/>
    <w:rsid w:val="00401E68"/>
    <w:rsid w:val="004029C1"/>
    <w:rsid w:val="00402E20"/>
    <w:rsid w:val="00414BA5"/>
    <w:rsid w:val="004151F8"/>
    <w:rsid w:val="004173C1"/>
    <w:rsid w:val="00426DEC"/>
    <w:rsid w:val="00442829"/>
    <w:rsid w:val="00447568"/>
    <w:rsid w:val="00454952"/>
    <w:rsid w:val="00455E13"/>
    <w:rsid w:val="00462CFE"/>
    <w:rsid w:val="00464166"/>
    <w:rsid w:val="004665E3"/>
    <w:rsid w:val="0046666C"/>
    <w:rsid w:val="00475DF9"/>
    <w:rsid w:val="004A4E25"/>
    <w:rsid w:val="004B210A"/>
    <w:rsid w:val="004B600D"/>
    <w:rsid w:val="004D1CA2"/>
    <w:rsid w:val="004D5043"/>
    <w:rsid w:val="004D5693"/>
    <w:rsid w:val="004F18C0"/>
    <w:rsid w:val="004F5884"/>
    <w:rsid w:val="0050090F"/>
    <w:rsid w:val="00502C7B"/>
    <w:rsid w:val="00502CF8"/>
    <w:rsid w:val="00506771"/>
    <w:rsid w:val="005250BA"/>
    <w:rsid w:val="00532CEE"/>
    <w:rsid w:val="00533AD3"/>
    <w:rsid w:val="005460EA"/>
    <w:rsid w:val="00553592"/>
    <w:rsid w:val="005562D5"/>
    <w:rsid w:val="00587C1E"/>
    <w:rsid w:val="00587FDD"/>
    <w:rsid w:val="005A61F9"/>
    <w:rsid w:val="005C469B"/>
    <w:rsid w:val="005D3E58"/>
    <w:rsid w:val="005E04A1"/>
    <w:rsid w:val="005E5D07"/>
    <w:rsid w:val="005F3E1B"/>
    <w:rsid w:val="005F47AA"/>
    <w:rsid w:val="00612973"/>
    <w:rsid w:val="00612BCC"/>
    <w:rsid w:val="00613185"/>
    <w:rsid w:val="00624128"/>
    <w:rsid w:val="00627F0E"/>
    <w:rsid w:val="00630790"/>
    <w:rsid w:val="00631D8C"/>
    <w:rsid w:val="00635855"/>
    <w:rsid w:val="00642BD0"/>
    <w:rsid w:val="006460DD"/>
    <w:rsid w:val="00652562"/>
    <w:rsid w:val="006528EA"/>
    <w:rsid w:val="006612A6"/>
    <w:rsid w:val="006704CA"/>
    <w:rsid w:val="0067231B"/>
    <w:rsid w:val="00686EA8"/>
    <w:rsid w:val="006B62E2"/>
    <w:rsid w:val="006C2E0B"/>
    <w:rsid w:val="006C339D"/>
    <w:rsid w:val="006D5543"/>
    <w:rsid w:val="006E5865"/>
    <w:rsid w:val="006F23CD"/>
    <w:rsid w:val="0070044A"/>
    <w:rsid w:val="0070094D"/>
    <w:rsid w:val="00711E6B"/>
    <w:rsid w:val="0072474B"/>
    <w:rsid w:val="00724C99"/>
    <w:rsid w:val="0072702C"/>
    <w:rsid w:val="00735D94"/>
    <w:rsid w:val="007716C9"/>
    <w:rsid w:val="00771F3A"/>
    <w:rsid w:val="00773D1F"/>
    <w:rsid w:val="00774903"/>
    <w:rsid w:val="00776A60"/>
    <w:rsid w:val="007812F4"/>
    <w:rsid w:val="00782AF8"/>
    <w:rsid w:val="007A0469"/>
    <w:rsid w:val="007A3689"/>
    <w:rsid w:val="007B1107"/>
    <w:rsid w:val="007C207C"/>
    <w:rsid w:val="007C22C8"/>
    <w:rsid w:val="007C7F81"/>
    <w:rsid w:val="007D1348"/>
    <w:rsid w:val="007F51DE"/>
    <w:rsid w:val="007F5391"/>
    <w:rsid w:val="00801973"/>
    <w:rsid w:val="0080603C"/>
    <w:rsid w:val="00806E25"/>
    <w:rsid w:val="00817B12"/>
    <w:rsid w:val="00821040"/>
    <w:rsid w:val="00822179"/>
    <w:rsid w:val="00822D4F"/>
    <w:rsid w:val="00825258"/>
    <w:rsid w:val="0082793E"/>
    <w:rsid w:val="00833C51"/>
    <w:rsid w:val="008369ED"/>
    <w:rsid w:val="00837620"/>
    <w:rsid w:val="008440D9"/>
    <w:rsid w:val="00845629"/>
    <w:rsid w:val="00846B37"/>
    <w:rsid w:val="008473DA"/>
    <w:rsid w:val="008541CC"/>
    <w:rsid w:val="008554AF"/>
    <w:rsid w:val="00857535"/>
    <w:rsid w:val="00860607"/>
    <w:rsid w:val="00870A22"/>
    <w:rsid w:val="008736F3"/>
    <w:rsid w:val="0087629C"/>
    <w:rsid w:val="00877525"/>
    <w:rsid w:val="0087791E"/>
    <w:rsid w:val="00891FE5"/>
    <w:rsid w:val="008A7CB5"/>
    <w:rsid w:val="008B5E67"/>
    <w:rsid w:val="008C46E6"/>
    <w:rsid w:val="008C4B1D"/>
    <w:rsid w:val="008C604F"/>
    <w:rsid w:val="008D01BA"/>
    <w:rsid w:val="008D3B25"/>
    <w:rsid w:val="008E0F72"/>
    <w:rsid w:val="008E5519"/>
    <w:rsid w:val="008F076F"/>
    <w:rsid w:val="008F4D17"/>
    <w:rsid w:val="00951127"/>
    <w:rsid w:val="00961FAB"/>
    <w:rsid w:val="009630AE"/>
    <w:rsid w:val="00966C53"/>
    <w:rsid w:val="0097045D"/>
    <w:rsid w:val="00971E2B"/>
    <w:rsid w:val="00985B36"/>
    <w:rsid w:val="00990C02"/>
    <w:rsid w:val="009969A2"/>
    <w:rsid w:val="009A3F9F"/>
    <w:rsid w:val="009A4013"/>
    <w:rsid w:val="009A5A30"/>
    <w:rsid w:val="009B17A1"/>
    <w:rsid w:val="009B45F4"/>
    <w:rsid w:val="009B4B08"/>
    <w:rsid w:val="009C6FA0"/>
    <w:rsid w:val="009D40FB"/>
    <w:rsid w:val="009E4AE2"/>
    <w:rsid w:val="009F4145"/>
    <w:rsid w:val="00A0394C"/>
    <w:rsid w:val="00A06837"/>
    <w:rsid w:val="00A26255"/>
    <w:rsid w:val="00A302E5"/>
    <w:rsid w:val="00A324EC"/>
    <w:rsid w:val="00A363E6"/>
    <w:rsid w:val="00A40389"/>
    <w:rsid w:val="00A4494E"/>
    <w:rsid w:val="00A60452"/>
    <w:rsid w:val="00A63D9B"/>
    <w:rsid w:val="00A64924"/>
    <w:rsid w:val="00A64FC6"/>
    <w:rsid w:val="00A92804"/>
    <w:rsid w:val="00AA2D48"/>
    <w:rsid w:val="00AA3BFB"/>
    <w:rsid w:val="00AA7892"/>
    <w:rsid w:val="00AC28A8"/>
    <w:rsid w:val="00AD15DF"/>
    <w:rsid w:val="00AD6243"/>
    <w:rsid w:val="00B02039"/>
    <w:rsid w:val="00B072D3"/>
    <w:rsid w:val="00B1332F"/>
    <w:rsid w:val="00B20AB6"/>
    <w:rsid w:val="00B20D87"/>
    <w:rsid w:val="00B244E6"/>
    <w:rsid w:val="00B43E3F"/>
    <w:rsid w:val="00B43EE4"/>
    <w:rsid w:val="00B50453"/>
    <w:rsid w:val="00B53C3B"/>
    <w:rsid w:val="00B54244"/>
    <w:rsid w:val="00B56EB9"/>
    <w:rsid w:val="00B7630C"/>
    <w:rsid w:val="00B77893"/>
    <w:rsid w:val="00B81189"/>
    <w:rsid w:val="00B836F1"/>
    <w:rsid w:val="00B918FF"/>
    <w:rsid w:val="00B92BA9"/>
    <w:rsid w:val="00B96E2E"/>
    <w:rsid w:val="00B97CEE"/>
    <w:rsid w:val="00BB7CE1"/>
    <w:rsid w:val="00BC09E3"/>
    <w:rsid w:val="00BC2128"/>
    <w:rsid w:val="00BC271D"/>
    <w:rsid w:val="00BD6099"/>
    <w:rsid w:val="00BF4DE9"/>
    <w:rsid w:val="00C00144"/>
    <w:rsid w:val="00C03BFC"/>
    <w:rsid w:val="00C103C3"/>
    <w:rsid w:val="00C50392"/>
    <w:rsid w:val="00C52F02"/>
    <w:rsid w:val="00C62B28"/>
    <w:rsid w:val="00C809D8"/>
    <w:rsid w:val="00C8226F"/>
    <w:rsid w:val="00C8227B"/>
    <w:rsid w:val="00C82DFD"/>
    <w:rsid w:val="00C863AE"/>
    <w:rsid w:val="00C87167"/>
    <w:rsid w:val="00C908B5"/>
    <w:rsid w:val="00C93EBF"/>
    <w:rsid w:val="00CA2D8B"/>
    <w:rsid w:val="00CB68EC"/>
    <w:rsid w:val="00CC232C"/>
    <w:rsid w:val="00CC2E61"/>
    <w:rsid w:val="00CC3023"/>
    <w:rsid w:val="00CC518D"/>
    <w:rsid w:val="00CD12FE"/>
    <w:rsid w:val="00CD13E3"/>
    <w:rsid w:val="00CD639C"/>
    <w:rsid w:val="00CE2FC6"/>
    <w:rsid w:val="00CE5C83"/>
    <w:rsid w:val="00CE7F0B"/>
    <w:rsid w:val="00D02760"/>
    <w:rsid w:val="00D03417"/>
    <w:rsid w:val="00D046E5"/>
    <w:rsid w:val="00D15E7B"/>
    <w:rsid w:val="00D17DF3"/>
    <w:rsid w:val="00D21E93"/>
    <w:rsid w:val="00D30552"/>
    <w:rsid w:val="00D37E33"/>
    <w:rsid w:val="00D459CB"/>
    <w:rsid w:val="00D55295"/>
    <w:rsid w:val="00D6036F"/>
    <w:rsid w:val="00D624B8"/>
    <w:rsid w:val="00D70175"/>
    <w:rsid w:val="00D74546"/>
    <w:rsid w:val="00D74796"/>
    <w:rsid w:val="00D74852"/>
    <w:rsid w:val="00D76858"/>
    <w:rsid w:val="00D81790"/>
    <w:rsid w:val="00D82C1C"/>
    <w:rsid w:val="00D85C3A"/>
    <w:rsid w:val="00D96297"/>
    <w:rsid w:val="00D974B3"/>
    <w:rsid w:val="00DA258E"/>
    <w:rsid w:val="00DB6865"/>
    <w:rsid w:val="00DB7DF4"/>
    <w:rsid w:val="00DC1C1C"/>
    <w:rsid w:val="00DD0901"/>
    <w:rsid w:val="00DD11F6"/>
    <w:rsid w:val="00DD2611"/>
    <w:rsid w:val="00DE1B3A"/>
    <w:rsid w:val="00DF01B5"/>
    <w:rsid w:val="00DF1FE9"/>
    <w:rsid w:val="00DF3788"/>
    <w:rsid w:val="00DF4740"/>
    <w:rsid w:val="00E00614"/>
    <w:rsid w:val="00E03342"/>
    <w:rsid w:val="00E11838"/>
    <w:rsid w:val="00E12A68"/>
    <w:rsid w:val="00E17175"/>
    <w:rsid w:val="00E2637C"/>
    <w:rsid w:val="00E27A01"/>
    <w:rsid w:val="00E27F9A"/>
    <w:rsid w:val="00E36A3B"/>
    <w:rsid w:val="00E37BBD"/>
    <w:rsid w:val="00E4619E"/>
    <w:rsid w:val="00E53A24"/>
    <w:rsid w:val="00E64DCB"/>
    <w:rsid w:val="00E67A7B"/>
    <w:rsid w:val="00E72420"/>
    <w:rsid w:val="00E72548"/>
    <w:rsid w:val="00E80E47"/>
    <w:rsid w:val="00E8103E"/>
    <w:rsid w:val="00E82F19"/>
    <w:rsid w:val="00E90DFD"/>
    <w:rsid w:val="00E91098"/>
    <w:rsid w:val="00E96284"/>
    <w:rsid w:val="00EA215B"/>
    <w:rsid w:val="00EA76CD"/>
    <w:rsid w:val="00EB1C2D"/>
    <w:rsid w:val="00EB578E"/>
    <w:rsid w:val="00EB7DDA"/>
    <w:rsid w:val="00EC02E0"/>
    <w:rsid w:val="00EC063B"/>
    <w:rsid w:val="00ED1B49"/>
    <w:rsid w:val="00EE0224"/>
    <w:rsid w:val="00EE6748"/>
    <w:rsid w:val="00EF12C0"/>
    <w:rsid w:val="00F01B9E"/>
    <w:rsid w:val="00F061AD"/>
    <w:rsid w:val="00F063A2"/>
    <w:rsid w:val="00F129E0"/>
    <w:rsid w:val="00F24D82"/>
    <w:rsid w:val="00F30007"/>
    <w:rsid w:val="00F40C07"/>
    <w:rsid w:val="00F64C15"/>
    <w:rsid w:val="00F70C2C"/>
    <w:rsid w:val="00F70C3B"/>
    <w:rsid w:val="00F748AE"/>
    <w:rsid w:val="00F82AE7"/>
    <w:rsid w:val="00F83A00"/>
    <w:rsid w:val="00F83A53"/>
    <w:rsid w:val="00F86C38"/>
    <w:rsid w:val="00F93723"/>
    <w:rsid w:val="00F96190"/>
    <w:rsid w:val="00F962A4"/>
    <w:rsid w:val="00F97202"/>
    <w:rsid w:val="00FA6C91"/>
    <w:rsid w:val="00FC1C3B"/>
    <w:rsid w:val="00FC56DB"/>
    <w:rsid w:val="00FC6759"/>
    <w:rsid w:val="00FD0149"/>
    <w:rsid w:val="00FE6C8F"/>
    <w:rsid w:val="00FE6D96"/>
    <w:rsid w:val="00FF47B4"/>
    <w:rsid w:val="00FF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D06F"/>
  <w15:chartTrackingRefBased/>
  <w15:docId w15:val="{D24ABA76-19FD-456C-A811-91DAF4E3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FC"/>
  </w:style>
  <w:style w:type="paragraph" w:styleId="Footer">
    <w:name w:val="footer"/>
    <w:basedOn w:val="Normal"/>
    <w:link w:val="FooterChar"/>
    <w:uiPriority w:val="99"/>
    <w:unhideWhenUsed/>
    <w:rsid w:val="00C0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FC"/>
  </w:style>
  <w:style w:type="character" w:styleId="Emphasis">
    <w:name w:val="Emphasis"/>
    <w:basedOn w:val="DefaultParagraphFont"/>
    <w:uiPriority w:val="20"/>
    <w:qFormat/>
    <w:rsid w:val="00C00144"/>
    <w:rPr>
      <w:i/>
      <w:iCs/>
    </w:rPr>
  </w:style>
  <w:style w:type="character" w:styleId="Strong">
    <w:name w:val="Strong"/>
    <w:basedOn w:val="DefaultParagraphFont"/>
    <w:uiPriority w:val="22"/>
    <w:qFormat/>
    <w:rsid w:val="00C00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761">
      <w:bodyDiv w:val="1"/>
      <w:marLeft w:val="0"/>
      <w:marRight w:val="0"/>
      <w:marTop w:val="0"/>
      <w:marBottom w:val="0"/>
      <w:divBdr>
        <w:top w:val="none" w:sz="0" w:space="0" w:color="auto"/>
        <w:left w:val="none" w:sz="0" w:space="0" w:color="auto"/>
        <w:bottom w:val="none" w:sz="0" w:space="0" w:color="auto"/>
        <w:right w:val="none" w:sz="0" w:space="0" w:color="auto"/>
      </w:divBdr>
    </w:div>
    <w:div w:id="451675260">
      <w:bodyDiv w:val="1"/>
      <w:marLeft w:val="0"/>
      <w:marRight w:val="0"/>
      <w:marTop w:val="0"/>
      <w:marBottom w:val="0"/>
      <w:divBdr>
        <w:top w:val="none" w:sz="0" w:space="0" w:color="auto"/>
        <w:left w:val="none" w:sz="0" w:space="0" w:color="auto"/>
        <w:bottom w:val="none" w:sz="0" w:space="0" w:color="auto"/>
        <w:right w:val="none" w:sz="0" w:space="0" w:color="auto"/>
      </w:divBdr>
    </w:div>
    <w:div w:id="15973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Allen</dc:creator>
  <cp:lastModifiedBy>Macs Clinic</cp:lastModifiedBy>
  <cp:revision>4</cp:revision>
  <dcterms:created xsi:type="dcterms:W3CDTF">2021-05-27T13:27:00Z</dcterms:created>
  <dcterms:modified xsi:type="dcterms:W3CDTF">2021-06-10T08:17:00Z</dcterms:modified>
</cp:coreProperties>
</file>